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4BD27" w14:textId="77777777" w:rsidR="00987B00" w:rsidRPr="0015026C" w:rsidRDefault="00987B00" w:rsidP="00987B0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5026C">
        <w:rPr>
          <w:b/>
          <w:bCs/>
          <w:sz w:val="28"/>
          <w:szCs w:val="28"/>
        </w:rPr>
        <w:t>Darba vietas higiēniskais raksturojums</w:t>
      </w:r>
    </w:p>
    <w:p w14:paraId="7A94DAB3" w14:textId="77777777" w:rsidR="00987B00" w:rsidRPr="0015026C" w:rsidRDefault="00987B00" w:rsidP="0015026C">
      <w:pPr>
        <w:jc w:val="both"/>
        <w:rPr>
          <w:szCs w:val="24"/>
        </w:rPr>
      </w:pPr>
    </w:p>
    <w:p w14:paraId="7B6D3E5D" w14:textId="7CAB73E0" w:rsidR="0048028B" w:rsidRPr="00D86F4B" w:rsidRDefault="0048028B" w:rsidP="00B02277">
      <w:pPr>
        <w:jc w:val="both"/>
        <w:rPr>
          <w:bCs/>
          <w:szCs w:val="24"/>
        </w:rPr>
      </w:pPr>
      <w:r w:rsidRPr="00D86F4B">
        <w:rPr>
          <w:bCs/>
          <w:szCs w:val="24"/>
        </w:rPr>
        <w:t xml:space="preserve">Datums _________ </w:t>
      </w:r>
      <w:r w:rsidRPr="0015026C">
        <w:rPr>
          <w:bCs/>
          <w:sz w:val="20"/>
        </w:rPr>
        <w:t>(</w:t>
      </w:r>
      <w:proofErr w:type="spellStart"/>
      <w:r w:rsidR="00345E5F" w:rsidRPr="0015026C">
        <w:rPr>
          <w:bCs/>
          <w:sz w:val="20"/>
        </w:rPr>
        <w:t>dd</w:t>
      </w:r>
      <w:r w:rsidR="00A3775C" w:rsidRPr="00D86F4B">
        <w:rPr>
          <w:bCs/>
          <w:sz w:val="20"/>
        </w:rPr>
        <w:t>.</w:t>
      </w:r>
      <w:r w:rsidR="00345E5F" w:rsidRPr="0015026C">
        <w:rPr>
          <w:bCs/>
          <w:sz w:val="20"/>
        </w:rPr>
        <w:t>mm</w:t>
      </w:r>
      <w:r w:rsidR="00A3775C" w:rsidRPr="00D86F4B">
        <w:rPr>
          <w:bCs/>
          <w:sz w:val="20"/>
        </w:rPr>
        <w:t>.</w:t>
      </w:r>
      <w:r w:rsidR="00345E5F" w:rsidRPr="0015026C">
        <w:rPr>
          <w:bCs/>
          <w:sz w:val="20"/>
        </w:rPr>
        <w:t>gggg</w:t>
      </w:r>
      <w:proofErr w:type="spellEnd"/>
      <w:r w:rsidR="00A3775C" w:rsidRPr="00D86F4B">
        <w:rPr>
          <w:bCs/>
          <w:sz w:val="20"/>
        </w:rPr>
        <w:t>.</w:t>
      </w:r>
      <w:r w:rsidRPr="0015026C">
        <w:rPr>
          <w:bCs/>
          <w:sz w:val="20"/>
        </w:rPr>
        <w:t>)</w:t>
      </w:r>
    </w:p>
    <w:p w14:paraId="28FE6AD3" w14:textId="77777777" w:rsidR="00BA2EDA" w:rsidRPr="00D86F4B" w:rsidRDefault="00BA2EDA" w:rsidP="000D6127">
      <w:pPr>
        <w:jc w:val="both"/>
        <w:rPr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2"/>
        <w:gridCol w:w="1530"/>
      </w:tblGrid>
      <w:tr w:rsidR="006A679E" w:rsidRPr="00D86F4B" w14:paraId="22F68976" w14:textId="77777777" w:rsidTr="00A379EE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6C9B7579" w14:textId="15252CAB" w:rsidR="00E138B1" w:rsidRPr="00D86F4B" w:rsidRDefault="000D6127" w:rsidP="0015026C">
            <w:pPr>
              <w:spacing w:before="60"/>
              <w:jc w:val="both"/>
              <w:rPr>
                <w:szCs w:val="24"/>
                <w:lang w:eastAsia="lv-LV"/>
              </w:rPr>
            </w:pPr>
            <w:r w:rsidRPr="00D86F4B">
              <w:rPr>
                <w:szCs w:val="24"/>
                <w:lang w:eastAsia="lv-LV"/>
              </w:rPr>
              <w:t xml:space="preserve">Darba vietas </w:t>
            </w:r>
            <w:r w:rsidR="0048028B" w:rsidRPr="00D86F4B">
              <w:rPr>
                <w:szCs w:val="24"/>
                <w:lang w:eastAsia="lv-LV"/>
              </w:rPr>
              <w:t xml:space="preserve">higiēniskais raksturojums </w:t>
            </w:r>
            <w:r w:rsidRPr="00D86F4B">
              <w:rPr>
                <w:szCs w:val="24"/>
                <w:lang w:eastAsia="lv-LV"/>
              </w:rPr>
              <w:t>sagatavots, pamatojoties uz</w:t>
            </w:r>
            <w:r w:rsidR="00345E5F" w:rsidRPr="00D86F4B">
              <w:rPr>
                <w:szCs w:val="24"/>
                <w:lang w:eastAsia="lv-LV"/>
              </w:rPr>
              <w:t xml:space="preserve"> </w:t>
            </w:r>
            <w:r w:rsidR="0063718B" w:rsidRPr="00D86F4B">
              <w:rPr>
                <w:szCs w:val="24"/>
                <w:lang w:eastAsia="lv-LV"/>
              </w:rPr>
              <w:t>____________________</w:t>
            </w:r>
          </w:p>
        </w:tc>
      </w:tr>
      <w:tr w:rsidR="006A679E" w:rsidRPr="00D86F4B" w14:paraId="3001FDDA" w14:textId="77777777" w:rsidTr="007D7761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282F0C92" w14:textId="62E35AB1" w:rsidR="00E138B1" w:rsidRPr="0015026C" w:rsidRDefault="00E138B1" w:rsidP="0015026C">
            <w:pPr>
              <w:jc w:val="center"/>
              <w:rPr>
                <w:sz w:val="20"/>
                <w:lang w:eastAsia="lv-LV"/>
              </w:rPr>
            </w:pPr>
            <w:r w:rsidRPr="00D86F4B">
              <w:rPr>
                <w:sz w:val="20"/>
              </w:rPr>
              <w:t>(</w:t>
            </w:r>
            <w:r w:rsidR="00EC2A0B" w:rsidRPr="0015026C">
              <w:rPr>
                <w:sz w:val="20"/>
              </w:rPr>
              <w:t>pieprasījuma</w:t>
            </w:r>
            <w:r w:rsidRPr="00D86F4B">
              <w:rPr>
                <w:sz w:val="20"/>
              </w:rPr>
              <w:t xml:space="preserve"> </w:t>
            </w:r>
            <w:r w:rsidR="00EC2A0B" w:rsidRPr="00D86F4B">
              <w:rPr>
                <w:sz w:val="20"/>
              </w:rPr>
              <w:t xml:space="preserve">iesniedzēja </w:t>
            </w:r>
            <w:r w:rsidRPr="00D86F4B">
              <w:rPr>
                <w:sz w:val="20"/>
              </w:rPr>
              <w:t>nosaukums, adrese</w:t>
            </w:r>
            <w:r w:rsidR="00EC2A0B" w:rsidRPr="00D86F4B">
              <w:rPr>
                <w:sz w:val="20"/>
              </w:rPr>
              <w:t>, datums</w:t>
            </w:r>
            <w:r w:rsidRPr="00D86F4B">
              <w:rPr>
                <w:sz w:val="20"/>
              </w:rPr>
              <w:t>)</w:t>
            </w:r>
          </w:p>
        </w:tc>
      </w:tr>
      <w:tr w:rsidR="006A679E" w:rsidRPr="00D86F4B" w14:paraId="01C01A87" w14:textId="77777777" w:rsidTr="00300C9C">
        <w:tc>
          <w:tcPr>
            <w:tcW w:w="7542" w:type="dxa"/>
          </w:tcPr>
          <w:p w14:paraId="5774729B" w14:textId="77777777" w:rsidR="00345E5F" w:rsidRPr="00D86F4B" w:rsidRDefault="00345E5F" w:rsidP="0015026C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  <w:tc>
          <w:tcPr>
            <w:tcW w:w="1530" w:type="dxa"/>
            <w:tcBorders>
              <w:bottom w:val="nil"/>
            </w:tcBorders>
            <w:vAlign w:val="bottom"/>
          </w:tcPr>
          <w:p w14:paraId="295D790E" w14:textId="1C425FDD" w:rsidR="00345E5F" w:rsidRPr="00D86F4B" w:rsidRDefault="00E138B1" w:rsidP="000D6127">
            <w:pPr>
              <w:jc w:val="both"/>
              <w:rPr>
                <w:szCs w:val="24"/>
                <w:lang w:eastAsia="lv-LV"/>
              </w:rPr>
            </w:pPr>
            <w:r w:rsidRPr="00D86F4B">
              <w:rPr>
                <w:szCs w:val="24"/>
              </w:rPr>
              <w:t>pieprasījumu.</w:t>
            </w:r>
          </w:p>
        </w:tc>
      </w:tr>
    </w:tbl>
    <w:p w14:paraId="576F006A" w14:textId="77777777" w:rsidR="00345E5F" w:rsidRPr="00D86F4B" w:rsidRDefault="00345E5F" w:rsidP="000D6127">
      <w:pPr>
        <w:jc w:val="both"/>
        <w:rPr>
          <w:szCs w:val="24"/>
          <w:lang w:eastAsia="lv-LV"/>
        </w:rPr>
      </w:pPr>
    </w:p>
    <w:p w14:paraId="7ED6F1F8" w14:textId="581E4DBF" w:rsidR="000D6127" w:rsidRPr="00D86F4B" w:rsidRDefault="0048028B" w:rsidP="000D6127">
      <w:pPr>
        <w:rPr>
          <w:szCs w:val="24"/>
        </w:rPr>
      </w:pPr>
      <w:r w:rsidRPr="00D86F4B">
        <w:rPr>
          <w:szCs w:val="24"/>
        </w:rPr>
        <w:t xml:space="preserve">Darba vietas higiēnisko raksturojumu </w:t>
      </w:r>
      <w:r w:rsidR="00541BD8" w:rsidRPr="00D86F4B">
        <w:rPr>
          <w:szCs w:val="24"/>
        </w:rPr>
        <w:t>sagatavo</w:t>
      </w:r>
      <w:r w:rsidR="00531C98" w:rsidRPr="00D86F4B">
        <w:rPr>
          <w:szCs w:val="24"/>
        </w:rPr>
        <w:t>ja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34"/>
        <w:gridCol w:w="7938"/>
      </w:tblGrid>
      <w:tr w:rsidR="00D86F4B" w:rsidRPr="00D86F4B" w14:paraId="3E6C52E8" w14:textId="77777777" w:rsidTr="00243121">
        <w:trPr>
          <w:jc w:val="center"/>
        </w:trPr>
        <w:tc>
          <w:tcPr>
            <w:tcW w:w="1134" w:type="dxa"/>
          </w:tcPr>
          <w:p w14:paraId="170DA1B8" w14:textId="77777777" w:rsidR="000D6127" w:rsidRPr="00D86F4B" w:rsidRDefault="000D6127" w:rsidP="002C7911">
            <w:pPr>
              <w:rPr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101D59B" w14:textId="7C4E3293" w:rsidR="000D6127" w:rsidRPr="00D86F4B" w:rsidRDefault="000D6127" w:rsidP="0015026C">
            <w:pPr>
              <w:spacing w:before="60"/>
              <w:rPr>
                <w:szCs w:val="24"/>
              </w:rPr>
            </w:pPr>
          </w:p>
        </w:tc>
      </w:tr>
      <w:tr w:rsidR="00D86F4B" w:rsidRPr="00D86F4B" w14:paraId="3E9FD4E4" w14:textId="77777777" w:rsidTr="00243121">
        <w:trPr>
          <w:jc w:val="center"/>
        </w:trPr>
        <w:tc>
          <w:tcPr>
            <w:tcW w:w="1134" w:type="dxa"/>
          </w:tcPr>
          <w:p w14:paraId="5CB55F94" w14:textId="77777777" w:rsidR="000D6127" w:rsidRPr="0015026C" w:rsidRDefault="000D6127" w:rsidP="002C7911">
            <w:pPr>
              <w:rPr>
                <w:sz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35209924" w14:textId="499D69CD" w:rsidR="000D6127" w:rsidRPr="00D86F4B" w:rsidRDefault="000D6127" w:rsidP="00531C98">
            <w:pPr>
              <w:jc w:val="center"/>
              <w:rPr>
                <w:sz w:val="20"/>
              </w:rPr>
            </w:pPr>
            <w:r w:rsidRPr="00D86F4B">
              <w:rPr>
                <w:sz w:val="20"/>
              </w:rPr>
              <w:t>(</w:t>
            </w:r>
            <w:r w:rsidR="0048028B" w:rsidRPr="00D86F4B">
              <w:rPr>
                <w:sz w:val="20"/>
              </w:rPr>
              <w:t xml:space="preserve">personas </w:t>
            </w:r>
            <w:r w:rsidRPr="00D86F4B">
              <w:rPr>
                <w:sz w:val="20"/>
              </w:rPr>
              <w:t>vārds, uzvārds, amats, tālrunis)</w:t>
            </w:r>
          </w:p>
        </w:tc>
      </w:tr>
    </w:tbl>
    <w:p w14:paraId="14B70E5D" w14:textId="77777777" w:rsidR="000D6127" w:rsidRPr="00D86F4B" w:rsidRDefault="000D6127" w:rsidP="000D6127">
      <w:pPr>
        <w:rPr>
          <w:szCs w:val="24"/>
        </w:rPr>
      </w:pPr>
    </w:p>
    <w:p w14:paraId="4DAECFF7" w14:textId="22587166" w:rsidR="000D6127" w:rsidRPr="00D86F4B" w:rsidRDefault="0048028B" w:rsidP="000D6127">
      <w:pPr>
        <w:rPr>
          <w:sz w:val="20"/>
          <w:szCs w:val="24"/>
        </w:rPr>
      </w:pPr>
      <w:r w:rsidRPr="00D86F4B">
        <w:rPr>
          <w:szCs w:val="24"/>
        </w:rPr>
        <w:t>P</w:t>
      </w:r>
      <w:r w:rsidR="000D6127" w:rsidRPr="00D86F4B">
        <w:rPr>
          <w:szCs w:val="24"/>
        </w:rPr>
        <w:t>iedal</w:t>
      </w:r>
      <w:r w:rsidR="00531C98" w:rsidRPr="00D86F4B">
        <w:rPr>
          <w:szCs w:val="24"/>
        </w:rPr>
        <w:t>īj</w:t>
      </w:r>
      <w:r w:rsidR="000D6127" w:rsidRPr="00D86F4B">
        <w:rPr>
          <w:szCs w:val="24"/>
        </w:rPr>
        <w:t xml:space="preserve">ās un </w:t>
      </w:r>
      <w:r w:rsidR="00531C98" w:rsidRPr="00D86F4B">
        <w:rPr>
          <w:szCs w:val="24"/>
        </w:rPr>
        <w:t xml:space="preserve">informāciju </w:t>
      </w:r>
      <w:r w:rsidR="000D6127" w:rsidRPr="00D86F4B">
        <w:rPr>
          <w:szCs w:val="24"/>
        </w:rPr>
        <w:t>sniedz</w:t>
      </w:r>
      <w:r w:rsidR="00531C98" w:rsidRPr="00D86F4B">
        <w:rPr>
          <w:szCs w:val="24"/>
        </w:rPr>
        <w:t>a</w:t>
      </w:r>
      <w:r w:rsidR="000D6127" w:rsidRPr="00D86F4B">
        <w:rPr>
          <w:szCs w:val="24"/>
        </w:rPr>
        <w:t>:</w:t>
      </w:r>
    </w:p>
    <w:tbl>
      <w:tblPr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938"/>
      </w:tblGrid>
      <w:tr w:rsidR="00D86F4B" w:rsidRPr="00D86F4B" w14:paraId="18DF1F5A" w14:textId="77777777" w:rsidTr="00243121">
        <w:trPr>
          <w:jc w:val="center"/>
        </w:trPr>
        <w:tc>
          <w:tcPr>
            <w:tcW w:w="1134" w:type="dxa"/>
          </w:tcPr>
          <w:p w14:paraId="466D09D3" w14:textId="77777777" w:rsidR="000D6127" w:rsidRPr="00D86F4B" w:rsidRDefault="000D6127" w:rsidP="0015026C">
            <w:pPr>
              <w:spacing w:before="60"/>
              <w:rPr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01ECE59" w14:textId="42889344" w:rsidR="000D6127" w:rsidRPr="00D86F4B" w:rsidRDefault="000D6127" w:rsidP="0015026C">
            <w:pPr>
              <w:spacing w:before="60"/>
              <w:rPr>
                <w:szCs w:val="24"/>
              </w:rPr>
            </w:pPr>
          </w:p>
        </w:tc>
      </w:tr>
      <w:tr w:rsidR="00D86F4B" w:rsidRPr="00D86F4B" w14:paraId="09C7FE98" w14:textId="77777777" w:rsidTr="00243121">
        <w:trPr>
          <w:jc w:val="center"/>
        </w:trPr>
        <w:tc>
          <w:tcPr>
            <w:tcW w:w="1134" w:type="dxa"/>
          </w:tcPr>
          <w:p w14:paraId="42C26C34" w14:textId="77777777" w:rsidR="000D6127" w:rsidRPr="0015026C" w:rsidRDefault="000D6127" w:rsidP="002C7911">
            <w:pPr>
              <w:rPr>
                <w:sz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nil"/>
            </w:tcBorders>
          </w:tcPr>
          <w:p w14:paraId="37BDDCAF" w14:textId="77777777" w:rsidR="000D6127" w:rsidRPr="00D86F4B" w:rsidRDefault="000D6127" w:rsidP="00531C98">
            <w:pPr>
              <w:jc w:val="center"/>
              <w:rPr>
                <w:sz w:val="20"/>
              </w:rPr>
            </w:pPr>
            <w:r w:rsidRPr="00D86F4B">
              <w:rPr>
                <w:sz w:val="20"/>
              </w:rPr>
              <w:t>(vārds, uzvārds, amats, darbavieta)</w:t>
            </w:r>
          </w:p>
        </w:tc>
      </w:tr>
      <w:tr w:rsidR="00D86F4B" w:rsidRPr="00D86F4B" w14:paraId="1EB69671" w14:textId="77777777" w:rsidTr="00243121">
        <w:trPr>
          <w:jc w:val="center"/>
        </w:trPr>
        <w:tc>
          <w:tcPr>
            <w:tcW w:w="1134" w:type="dxa"/>
          </w:tcPr>
          <w:p w14:paraId="587EB89A" w14:textId="77777777" w:rsidR="000D6127" w:rsidRPr="00D86F4B" w:rsidRDefault="000D6127" w:rsidP="0015026C">
            <w:pPr>
              <w:spacing w:before="60"/>
              <w:rPr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07CCC4E" w14:textId="77777777" w:rsidR="000D6127" w:rsidRPr="00D86F4B" w:rsidRDefault="000D6127" w:rsidP="0015026C">
            <w:pPr>
              <w:spacing w:before="60"/>
              <w:jc w:val="center"/>
              <w:rPr>
                <w:szCs w:val="24"/>
              </w:rPr>
            </w:pPr>
          </w:p>
        </w:tc>
      </w:tr>
      <w:tr w:rsidR="00D86F4B" w:rsidRPr="00D86F4B" w14:paraId="000ED7E7" w14:textId="77777777" w:rsidTr="00243121">
        <w:trPr>
          <w:jc w:val="center"/>
        </w:trPr>
        <w:tc>
          <w:tcPr>
            <w:tcW w:w="1134" w:type="dxa"/>
          </w:tcPr>
          <w:p w14:paraId="5DB6392D" w14:textId="77777777" w:rsidR="000D6127" w:rsidRPr="0015026C" w:rsidRDefault="000D6127" w:rsidP="002C7911">
            <w:pPr>
              <w:rPr>
                <w:sz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nil"/>
            </w:tcBorders>
          </w:tcPr>
          <w:p w14:paraId="32BC622B" w14:textId="77777777" w:rsidR="000D6127" w:rsidRPr="00D86F4B" w:rsidRDefault="000D6127" w:rsidP="002C7911">
            <w:pPr>
              <w:jc w:val="center"/>
              <w:rPr>
                <w:sz w:val="20"/>
              </w:rPr>
            </w:pPr>
            <w:r w:rsidRPr="00D86F4B">
              <w:rPr>
                <w:sz w:val="20"/>
              </w:rPr>
              <w:t>(vārds, uzvārds, amats, darbavieta)</w:t>
            </w:r>
          </w:p>
        </w:tc>
      </w:tr>
      <w:tr w:rsidR="00D86F4B" w:rsidRPr="00D86F4B" w14:paraId="4D093FD7" w14:textId="77777777" w:rsidTr="00243121">
        <w:trPr>
          <w:jc w:val="center"/>
        </w:trPr>
        <w:tc>
          <w:tcPr>
            <w:tcW w:w="1134" w:type="dxa"/>
          </w:tcPr>
          <w:p w14:paraId="547D68F2" w14:textId="77777777" w:rsidR="000D6127" w:rsidRPr="00D86F4B" w:rsidRDefault="000D6127" w:rsidP="0015026C">
            <w:pPr>
              <w:spacing w:before="60"/>
              <w:rPr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A2FF650" w14:textId="77777777" w:rsidR="000D6127" w:rsidRPr="00D86F4B" w:rsidRDefault="000D6127" w:rsidP="0015026C">
            <w:pPr>
              <w:spacing w:before="60"/>
              <w:rPr>
                <w:szCs w:val="24"/>
              </w:rPr>
            </w:pPr>
          </w:p>
        </w:tc>
      </w:tr>
      <w:tr w:rsidR="00D86F4B" w:rsidRPr="00D86F4B" w14:paraId="589A79CA" w14:textId="77777777" w:rsidTr="00243121">
        <w:trPr>
          <w:jc w:val="center"/>
        </w:trPr>
        <w:tc>
          <w:tcPr>
            <w:tcW w:w="1134" w:type="dxa"/>
            <w:tcBorders>
              <w:bottom w:val="nil"/>
            </w:tcBorders>
          </w:tcPr>
          <w:p w14:paraId="76E300B5" w14:textId="77777777" w:rsidR="000D6127" w:rsidRPr="0015026C" w:rsidRDefault="000D6127" w:rsidP="002C7911">
            <w:pPr>
              <w:rPr>
                <w:sz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nil"/>
            </w:tcBorders>
          </w:tcPr>
          <w:p w14:paraId="7D9F0547" w14:textId="77777777" w:rsidR="000D6127" w:rsidRPr="00D86F4B" w:rsidRDefault="000D6127" w:rsidP="002C7911">
            <w:pPr>
              <w:jc w:val="center"/>
              <w:rPr>
                <w:sz w:val="20"/>
              </w:rPr>
            </w:pPr>
            <w:r w:rsidRPr="00D86F4B">
              <w:rPr>
                <w:sz w:val="20"/>
              </w:rPr>
              <w:t>(vārds, uzvārds, amats, darbavieta)</w:t>
            </w:r>
          </w:p>
        </w:tc>
      </w:tr>
    </w:tbl>
    <w:p w14:paraId="7F9BADED" w14:textId="77777777" w:rsidR="00B009F4" w:rsidRPr="00D86F4B" w:rsidRDefault="00B009F4" w:rsidP="000D6127">
      <w:pPr>
        <w:rPr>
          <w:szCs w:val="24"/>
        </w:rPr>
      </w:pPr>
    </w:p>
    <w:p w14:paraId="393F241B" w14:textId="13ECD45D" w:rsidR="000D6127" w:rsidRPr="00D86F4B" w:rsidRDefault="005944E5" w:rsidP="000D6127">
      <w:pPr>
        <w:rPr>
          <w:szCs w:val="24"/>
        </w:rPr>
      </w:pPr>
      <w:r w:rsidRPr="00D86F4B">
        <w:rPr>
          <w:szCs w:val="24"/>
        </w:rPr>
        <w:t>1</w:t>
      </w:r>
      <w:r w:rsidR="000D6127" w:rsidRPr="00D86F4B">
        <w:rPr>
          <w:szCs w:val="24"/>
        </w:rPr>
        <w:t>. Personas dati: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3"/>
        <w:gridCol w:w="25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</w:tblGrid>
      <w:tr w:rsidR="00D86F4B" w:rsidRPr="00D86F4B" w14:paraId="6E1CBECE" w14:textId="77777777" w:rsidTr="0049548E">
        <w:trPr>
          <w:trHeight w:val="185"/>
          <w:jc w:val="center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904F6" w14:textId="16374E6E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03372" w14:textId="77777777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</w:tcPr>
          <w:p w14:paraId="4E6293B3" w14:textId="62C88908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6C91A76" w14:textId="423DE527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C08F1F0" w14:textId="5B8CDC90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E36728E" w14:textId="45F66085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9D5A0C7" w14:textId="17E1B0DA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4385E169" w14:textId="484A4933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25614D" w14:textId="77777777" w:rsidR="000D6127" w:rsidRPr="00D86F4B" w:rsidRDefault="000D6127" w:rsidP="0015026C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D86F4B">
              <w:rPr>
                <w:szCs w:val="24"/>
              </w:rPr>
              <w:t>-</w:t>
            </w:r>
          </w:p>
        </w:tc>
        <w:tc>
          <w:tcPr>
            <w:tcW w:w="284" w:type="dxa"/>
          </w:tcPr>
          <w:p w14:paraId="6F126684" w14:textId="64E71798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2FF3C1DB" w14:textId="10811BE8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3560A854" w14:textId="44184628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58267A14" w14:textId="7248532E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572629C1" w14:textId="5BAC0611" w:rsidR="000D6127" w:rsidRPr="00D86F4B" w:rsidRDefault="000D6127" w:rsidP="002C7911">
            <w:pPr>
              <w:jc w:val="both"/>
              <w:rPr>
                <w:szCs w:val="24"/>
              </w:rPr>
            </w:pPr>
          </w:p>
        </w:tc>
      </w:tr>
    </w:tbl>
    <w:p w14:paraId="5FD0E20A" w14:textId="36032A5A" w:rsidR="000D6127" w:rsidRPr="00D86F4B" w:rsidRDefault="000D6127" w:rsidP="0015026C">
      <w:pPr>
        <w:tabs>
          <w:tab w:val="left" w:pos="6663"/>
        </w:tabs>
        <w:spacing w:after="160"/>
        <w:ind w:right="-232" w:firstLine="1985"/>
        <w:jc w:val="both"/>
        <w:rPr>
          <w:sz w:val="20"/>
          <w:szCs w:val="24"/>
        </w:rPr>
      </w:pPr>
      <w:r w:rsidRPr="00D86F4B">
        <w:rPr>
          <w:sz w:val="20"/>
          <w:szCs w:val="24"/>
        </w:rPr>
        <w:t>(vārds, uzvārds)</w:t>
      </w:r>
      <w:r w:rsidRPr="00D86F4B">
        <w:rPr>
          <w:sz w:val="20"/>
          <w:szCs w:val="24"/>
        </w:rPr>
        <w:tab/>
        <w:t>(personas kods)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3260"/>
        <w:gridCol w:w="1701"/>
        <w:gridCol w:w="1549"/>
      </w:tblGrid>
      <w:tr w:rsidR="00AA4EA6" w:rsidRPr="00D86F4B" w14:paraId="0179166D" w14:textId="77777777" w:rsidTr="00243121">
        <w:tc>
          <w:tcPr>
            <w:tcW w:w="1134" w:type="dxa"/>
          </w:tcPr>
          <w:p w14:paraId="22552E6D" w14:textId="429A70AD" w:rsidR="00AD075C" w:rsidRPr="0015026C" w:rsidRDefault="00AD075C" w:rsidP="0015026C">
            <w:pPr>
              <w:tabs>
                <w:tab w:val="left" w:pos="6804"/>
              </w:tabs>
              <w:spacing w:before="60"/>
              <w:jc w:val="both"/>
              <w:rPr>
                <w:szCs w:val="32"/>
              </w:rPr>
            </w:pPr>
            <w:r w:rsidRPr="00D86F4B">
              <w:rPr>
                <w:szCs w:val="24"/>
              </w:rPr>
              <w:t>Vecums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38E2D973" w14:textId="30DA4600" w:rsidR="00AD075C" w:rsidRPr="0015026C" w:rsidRDefault="00AD075C" w:rsidP="0015026C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71BCE00C" w14:textId="7458B5BD" w:rsidR="00AD075C" w:rsidRPr="0015026C" w:rsidRDefault="00AD075C" w:rsidP="0015026C">
            <w:pPr>
              <w:tabs>
                <w:tab w:val="left" w:pos="6804"/>
              </w:tabs>
              <w:jc w:val="right"/>
              <w:rPr>
                <w:szCs w:val="32"/>
              </w:rPr>
            </w:pPr>
            <w:r w:rsidRPr="00D86F4B">
              <w:rPr>
                <w:szCs w:val="24"/>
              </w:rPr>
              <w:t>Dzimums</w:t>
            </w:r>
          </w:p>
        </w:tc>
        <w:tc>
          <w:tcPr>
            <w:tcW w:w="1549" w:type="dxa"/>
            <w:vAlign w:val="bottom"/>
          </w:tcPr>
          <w:p w14:paraId="75EC334D" w14:textId="281E87D3" w:rsidR="00AD075C" w:rsidRPr="0015026C" w:rsidRDefault="008F06EC" w:rsidP="0015026C">
            <w:pPr>
              <w:tabs>
                <w:tab w:val="left" w:pos="6804"/>
              </w:tabs>
              <w:jc w:val="both"/>
              <w:rPr>
                <w:szCs w:val="32"/>
              </w:rPr>
            </w:pPr>
            <w:sdt>
              <w:sdtPr>
                <w:rPr>
                  <w:szCs w:val="24"/>
                </w:rPr>
                <w:id w:val="-5200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D0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D075C" w:rsidRPr="00D86F4B">
              <w:rPr>
                <w:szCs w:val="24"/>
              </w:rPr>
              <w:t>sieviete </w:t>
            </w:r>
          </w:p>
        </w:tc>
      </w:tr>
      <w:tr w:rsidR="00AA4EA6" w:rsidRPr="00D86F4B" w14:paraId="2E74F8A3" w14:textId="77777777" w:rsidTr="00243121">
        <w:tc>
          <w:tcPr>
            <w:tcW w:w="1134" w:type="dxa"/>
            <w:vMerge w:val="restart"/>
          </w:tcPr>
          <w:p w14:paraId="1D5DF40B" w14:textId="51A3D1B8" w:rsidR="00130F49" w:rsidRPr="0015026C" w:rsidRDefault="00130F49" w:rsidP="0015026C">
            <w:pPr>
              <w:tabs>
                <w:tab w:val="left" w:pos="6804"/>
              </w:tabs>
              <w:spacing w:before="60"/>
              <w:jc w:val="both"/>
              <w:rPr>
                <w:szCs w:val="32"/>
              </w:rPr>
            </w:pPr>
            <w:r w:rsidRPr="00D86F4B">
              <w:rPr>
                <w:szCs w:val="24"/>
              </w:rPr>
              <w:t>Adrese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8166D" w14:textId="03C5A474" w:rsidR="00130F49" w:rsidRPr="0015026C" w:rsidRDefault="00130F49" w:rsidP="0015026C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0C311D11" w14:textId="77777777" w:rsidR="00130F49" w:rsidRPr="0015026C" w:rsidRDefault="00130F49" w:rsidP="0015026C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  <w:tc>
          <w:tcPr>
            <w:tcW w:w="1549" w:type="dxa"/>
            <w:vAlign w:val="bottom"/>
          </w:tcPr>
          <w:p w14:paraId="5334DFA7" w14:textId="4F91A5EA" w:rsidR="00130F49" w:rsidRPr="0015026C" w:rsidRDefault="008F06EC" w:rsidP="0015026C">
            <w:pPr>
              <w:tabs>
                <w:tab w:val="left" w:pos="6804"/>
              </w:tabs>
              <w:jc w:val="both"/>
              <w:rPr>
                <w:szCs w:val="32"/>
              </w:rPr>
            </w:pPr>
            <w:sdt>
              <w:sdtPr>
                <w:rPr>
                  <w:szCs w:val="24"/>
                </w:rPr>
                <w:id w:val="-88834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11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30F49" w:rsidRPr="00D86F4B">
              <w:rPr>
                <w:szCs w:val="24"/>
              </w:rPr>
              <w:t>vīrietis</w:t>
            </w:r>
          </w:p>
        </w:tc>
      </w:tr>
      <w:tr w:rsidR="00AA4EA6" w:rsidRPr="00D86F4B" w14:paraId="1BA7BFFA" w14:textId="77777777" w:rsidTr="00243121">
        <w:tc>
          <w:tcPr>
            <w:tcW w:w="1134" w:type="dxa"/>
            <w:vMerge/>
          </w:tcPr>
          <w:p w14:paraId="58735F6D" w14:textId="77777777" w:rsidR="00130F49" w:rsidRPr="0015026C" w:rsidRDefault="00130F49" w:rsidP="0015026C">
            <w:pPr>
              <w:tabs>
                <w:tab w:val="left" w:pos="6804"/>
              </w:tabs>
              <w:spacing w:before="60"/>
              <w:jc w:val="both"/>
              <w:rPr>
                <w:szCs w:val="3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0CD1C" w14:textId="65E1B1A3" w:rsidR="00130F49" w:rsidRPr="0015026C" w:rsidRDefault="00130F49" w:rsidP="0015026C">
            <w:pPr>
              <w:tabs>
                <w:tab w:val="left" w:pos="1371"/>
              </w:tabs>
              <w:spacing w:before="20"/>
              <w:jc w:val="both"/>
              <w:rPr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4E699652" w14:textId="77777777" w:rsidR="00130F49" w:rsidRPr="0015026C" w:rsidRDefault="00130F49" w:rsidP="0015026C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  <w:tc>
          <w:tcPr>
            <w:tcW w:w="1549" w:type="dxa"/>
            <w:vAlign w:val="bottom"/>
          </w:tcPr>
          <w:p w14:paraId="43B897E3" w14:textId="77777777" w:rsidR="00130F49" w:rsidRPr="0015026C" w:rsidRDefault="00130F49" w:rsidP="0015026C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</w:tr>
      <w:tr w:rsidR="00AA4EA6" w:rsidRPr="00D86F4B" w14:paraId="104BECD6" w14:textId="77777777" w:rsidTr="0015026C">
        <w:tc>
          <w:tcPr>
            <w:tcW w:w="2552" w:type="dxa"/>
            <w:gridSpan w:val="2"/>
          </w:tcPr>
          <w:p w14:paraId="0D7C8B80" w14:textId="2AF37334" w:rsidR="00AD075C" w:rsidRPr="0015026C" w:rsidRDefault="00AD075C" w:rsidP="0015026C">
            <w:pPr>
              <w:tabs>
                <w:tab w:val="left" w:pos="6804"/>
              </w:tabs>
              <w:spacing w:before="60"/>
              <w:rPr>
                <w:spacing w:val="-2"/>
                <w:szCs w:val="32"/>
              </w:rPr>
            </w:pPr>
            <w:r w:rsidRPr="0015026C">
              <w:rPr>
                <w:spacing w:val="-2"/>
                <w:szCs w:val="24"/>
              </w:rPr>
              <w:t>Profesija, amats (</w:t>
            </w:r>
            <w:r w:rsidR="00AA4EA6" w:rsidRPr="0015026C">
              <w:rPr>
                <w:spacing w:val="-2"/>
                <w:szCs w:val="24"/>
              </w:rPr>
              <w:t>kaitīgo</w:t>
            </w:r>
            <w:r w:rsidR="00AA4EA6" w:rsidRPr="00AA4EA6">
              <w:rPr>
                <w:sz w:val="20"/>
                <w:lang w:val="en-GB"/>
              </w:rPr>
              <w:t xml:space="preserve"> </w:t>
            </w:r>
            <w:r w:rsidRPr="0015026C">
              <w:rPr>
                <w:spacing w:val="-2"/>
                <w:szCs w:val="24"/>
              </w:rPr>
              <w:t>faktoru ietekmes laikā)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E007162" w14:textId="250D345B" w:rsidR="00AD075C" w:rsidRPr="0015026C" w:rsidRDefault="00AD075C" w:rsidP="0015026C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720AAC2B" w14:textId="58B1C664" w:rsidR="00AD075C" w:rsidRPr="0015026C" w:rsidRDefault="00AD075C" w:rsidP="0015026C">
            <w:pPr>
              <w:tabs>
                <w:tab w:val="left" w:pos="6804"/>
              </w:tabs>
              <w:jc w:val="right"/>
              <w:rPr>
                <w:szCs w:val="32"/>
              </w:rPr>
            </w:pPr>
            <w:r w:rsidRPr="00D86F4B">
              <w:rPr>
                <w:szCs w:val="24"/>
              </w:rPr>
              <w:t>Profesijas kods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bottom"/>
          </w:tcPr>
          <w:p w14:paraId="1E7BD94C" w14:textId="79F48839" w:rsidR="00AD075C" w:rsidRPr="0015026C" w:rsidRDefault="00AD075C" w:rsidP="0015026C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</w:tr>
    </w:tbl>
    <w:p w14:paraId="00F6182C" w14:textId="77777777" w:rsidR="00AD075C" w:rsidRPr="0015026C" w:rsidRDefault="00AD075C" w:rsidP="0015026C">
      <w:pPr>
        <w:rPr>
          <w:szCs w:val="24"/>
        </w:rPr>
      </w:pPr>
    </w:p>
    <w:p w14:paraId="2324CDD7" w14:textId="37912A1B" w:rsidR="000D6127" w:rsidRPr="0015026C" w:rsidRDefault="005944E5" w:rsidP="0015026C">
      <w:pPr>
        <w:ind w:left="255" w:hanging="255"/>
        <w:jc w:val="both"/>
        <w:rPr>
          <w:spacing w:val="-2"/>
          <w:szCs w:val="24"/>
        </w:rPr>
      </w:pPr>
      <w:r w:rsidRPr="0015026C">
        <w:rPr>
          <w:spacing w:val="-2"/>
          <w:szCs w:val="24"/>
        </w:rPr>
        <w:t>2</w:t>
      </w:r>
      <w:r w:rsidR="000D6127" w:rsidRPr="0015026C">
        <w:rPr>
          <w:spacing w:val="-2"/>
          <w:szCs w:val="24"/>
        </w:rPr>
        <w:t>. </w:t>
      </w:r>
      <w:r w:rsidR="00DC2437">
        <w:rPr>
          <w:spacing w:val="-2"/>
          <w:szCs w:val="24"/>
        </w:rPr>
        <w:t>Ka</w:t>
      </w:r>
      <w:r w:rsidR="00DC2437" w:rsidRPr="00277E22">
        <w:rPr>
          <w:spacing w:val="-2"/>
          <w:szCs w:val="24"/>
        </w:rPr>
        <w:t>itīg</w:t>
      </w:r>
      <w:r w:rsidR="00DC2437">
        <w:rPr>
          <w:spacing w:val="-2"/>
          <w:szCs w:val="24"/>
        </w:rPr>
        <w:t>ais(-</w:t>
      </w:r>
      <w:proofErr w:type="spellStart"/>
      <w:r w:rsidR="00DC2437">
        <w:rPr>
          <w:spacing w:val="-2"/>
          <w:szCs w:val="24"/>
        </w:rPr>
        <w:t>ie</w:t>
      </w:r>
      <w:proofErr w:type="spellEnd"/>
      <w:r w:rsidR="00DC2437">
        <w:rPr>
          <w:spacing w:val="-2"/>
          <w:szCs w:val="24"/>
        </w:rPr>
        <w:t>)</w:t>
      </w:r>
      <w:r w:rsidR="00DC2437" w:rsidRPr="00111987">
        <w:rPr>
          <w:sz w:val="20"/>
        </w:rPr>
        <w:t xml:space="preserve"> </w:t>
      </w:r>
      <w:r w:rsidR="000D6127" w:rsidRPr="0015026C">
        <w:rPr>
          <w:spacing w:val="-2"/>
          <w:szCs w:val="24"/>
        </w:rPr>
        <w:t xml:space="preserve">faktors(-i) saskaņā ar arodslimību </w:t>
      </w:r>
      <w:proofErr w:type="spellStart"/>
      <w:r w:rsidR="000D6127" w:rsidRPr="0015026C">
        <w:rPr>
          <w:spacing w:val="-2"/>
          <w:szCs w:val="24"/>
        </w:rPr>
        <w:t>izraisītājfaktoru</w:t>
      </w:r>
      <w:proofErr w:type="spellEnd"/>
      <w:r w:rsidR="000D6127" w:rsidRPr="0015026C">
        <w:rPr>
          <w:spacing w:val="-2"/>
          <w:szCs w:val="24"/>
        </w:rPr>
        <w:t xml:space="preserve"> klasifikāciju</w:t>
      </w:r>
      <w:r w:rsidRPr="0015026C">
        <w:rPr>
          <w:spacing w:val="-2"/>
          <w:szCs w:val="24"/>
        </w:rPr>
        <w:t xml:space="preserve"> </w:t>
      </w:r>
      <w:r w:rsidRPr="0015026C">
        <w:rPr>
          <w:spacing w:val="-2"/>
          <w:sz w:val="20"/>
        </w:rPr>
        <w:t xml:space="preserve">(atbilstoši </w:t>
      </w:r>
      <w:r w:rsidR="00F12CA7" w:rsidRPr="0015026C">
        <w:rPr>
          <w:spacing w:val="-2"/>
          <w:sz w:val="20"/>
        </w:rPr>
        <w:t xml:space="preserve">Ministru kabineta </w:t>
      </w:r>
      <w:r w:rsidRPr="0015026C">
        <w:rPr>
          <w:spacing w:val="-2"/>
          <w:sz w:val="20"/>
        </w:rPr>
        <w:t>2006.</w:t>
      </w:r>
      <w:r w:rsidR="00DC2437">
        <w:rPr>
          <w:spacing w:val="-2"/>
          <w:sz w:val="20"/>
        </w:rPr>
        <w:t> </w:t>
      </w:r>
      <w:r w:rsidRPr="0015026C">
        <w:rPr>
          <w:spacing w:val="-2"/>
          <w:sz w:val="20"/>
        </w:rPr>
        <w:t>gada 6.</w:t>
      </w:r>
      <w:r w:rsidR="00DC2437">
        <w:rPr>
          <w:spacing w:val="-2"/>
          <w:sz w:val="20"/>
        </w:rPr>
        <w:t> </w:t>
      </w:r>
      <w:r w:rsidRPr="0015026C">
        <w:rPr>
          <w:spacing w:val="-2"/>
          <w:sz w:val="20"/>
        </w:rPr>
        <w:t>novembra noteikumu Nr</w:t>
      </w:r>
      <w:r w:rsidR="00FF01DC">
        <w:rPr>
          <w:spacing w:val="-2"/>
          <w:sz w:val="20"/>
        </w:rPr>
        <w:t>.</w:t>
      </w:r>
      <w:r w:rsidR="00DC2437">
        <w:rPr>
          <w:spacing w:val="-2"/>
          <w:sz w:val="20"/>
        </w:rPr>
        <w:t> </w:t>
      </w:r>
      <w:r w:rsidRPr="0015026C">
        <w:rPr>
          <w:spacing w:val="-2"/>
          <w:sz w:val="20"/>
        </w:rPr>
        <w:t xml:space="preserve">908 </w:t>
      </w:r>
      <w:r w:rsidR="00DD0065" w:rsidRPr="0015026C">
        <w:rPr>
          <w:spacing w:val="-2"/>
          <w:sz w:val="20"/>
        </w:rPr>
        <w:t>"</w:t>
      </w:r>
      <w:r w:rsidRPr="0015026C">
        <w:rPr>
          <w:spacing w:val="-2"/>
          <w:sz w:val="20"/>
        </w:rPr>
        <w:t>Arodslimību izmeklēšanas un uzskaites kārtība</w:t>
      </w:r>
      <w:r w:rsidR="00DD0065" w:rsidRPr="0015026C">
        <w:rPr>
          <w:spacing w:val="-2"/>
          <w:sz w:val="20"/>
        </w:rPr>
        <w:t>"</w:t>
      </w:r>
      <w:r w:rsidRPr="0015026C">
        <w:rPr>
          <w:spacing w:val="-2"/>
          <w:sz w:val="20"/>
        </w:rPr>
        <w:t xml:space="preserve"> 5.</w:t>
      </w:r>
      <w:r w:rsidR="00AA4EA6">
        <w:rPr>
          <w:spacing w:val="-2"/>
          <w:sz w:val="20"/>
        </w:rPr>
        <w:t> </w:t>
      </w:r>
      <w:r w:rsidRPr="0015026C">
        <w:rPr>
          <w:spacing w:val="-2"/>
          <w:sz w:val="20"/>
        </w:rPr>
        <w:t>pielikumam)</w:t>
      </w:r>
      <w:r w:rsidR="000D6127" w:rsidRPr="0015026C">
        <w:rPr>
          <w:spacing w:val="-2"/>
          <w:sz w:val="20"/>
        </w:rPr>
        <w:t>:</w:t>
      </w:r>
    </w:p>
    <w:p w14:paraId="55F963E8" w14:textId="77777777" w:rsidR="007500FF" w:rsidRPr="0015026C" w:rsidRDefault="007500FF" w:rsidP="000D6127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</w:p>
    <w:tbl>
      <w:tblPr>
        <w:tblW w:w="82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39"/>
        <w:gridCol w:w="4522"/>
        <w:gridCol w:w="283"/>
        <w:gridCol w:w="236"/>
        <w:gridCol w:w="239"/>
        <w:gridCol w:w="238"/>
        <w:gridCol w:w="238"/>
        <w:gridCol w:w="238"/>
        <w:gridCol w:w="238"/>
        <w:gridCol w:w="238"/>
        <w:gridCol w:w="238"/>
        <w:gridCol w:w="238"/>
        <w:gridCol w:w="249"/>
      </w:tblGrid>
      <w:tr w:rsidR="0015026C" w:rsidRPr="00D86F4B" w14:paraId="439164C1" w14:textId="77777777" w:rsidTr="00100A6C">
        <w:tc>
          <w:tcPr>
            <w:tcW w:w="795" w:type="dxa"/>
            <w:tcBorders>
              <w:top w:val="nil"/>
              <w:bottom w:val="nil"/>
              <w:right w:val="nil"/>
            </w:tcBorders>
          </w:tcPr>
          <w:p w14:paraId="7C2326BC" w14:textId="3D9381B8" w:rsidR="00D40426" w:rsidRPr="00D86F4B" w:rsidDel="000D5DA2" w:rsidRDefault="00D40426" w:rsidP="0015026C">
            <w:pPr>
              <w:pStyle w:val="Caption"/>
              <w:spacing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  <w:r>
              <w:rPr>
                <w:szCs w:val="24"/>
              </w:rPr>
              <w:br/>
              <w:t>p. k.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B91EA50" w14:textId="77777777" w:rsidR="00D40426" w:rsidRPr="00D86F4B" w:rsidRDefault="00D40426" w:rsidP="0015026C">
            <w:pPr>
              <w:pStyle w:val="Caption"/>
              <w:spacing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6EE2E" w14:textId="7F3AE4A5" w:rsidR="00D40426" w:rsidRPr="00D86F4B" w:rsidRDefault="00D40426" w:rsidP="0015026C">
            <w:pPr>
              <w:pStyle w:val="Caption"/>
              <w:spacing w:line="240" w:lineRule="exact"/>
              <w:jc w:val="center"/>
              <w:rPr>
                <w:szCs w:val="24"/>
              </w:rPr>
            </w:pPr>
            <w:r w:rsidRPr="00D86F4B">
              <w:rPr>
                <w:szCs w:val="24"/>
              </w:rPr>
              <w:t>Faktors</w:t>
            </w:r>
            <w:r w:rsidRPr="00D86F4B">
              <w:rPr>
                <w:spacing w:val="-2"/>
                <w:szCs w:val="24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42EF" w14:textId="77777777" w:rsidR="00D40426" w:rsidRPr="00D86F4B" w:rsidRDefault="00D40426" w:rsidP="0015026C">
            <w:pPr>
              <w:pStyle w:val="Caption"/>
              <w:spacing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3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78CA5" w14:textId="7C5F92E5" w:rsidR="00D40426" w:rsidRPr="00D86F4B" w:rsidRDefault="00D40426" w:rsidP="0015026C">
            <w:pPr>
              <w:pStyle w:val="Caption"/>
              <w:spacing w:line="240" w:lineRule="exact"/>
              <w:jc w:val="center"/>
              <w:rPr>
                <w:szCs w:val="24"/>
              </w:rPr>
            </w:pPr>
            <w:r w:rsidRPr="00D86F4B">
              <w:rPr>
                <w:szCs w:val="24"/>
              </w:rPr>
              <w:t xml:space="preserve">Faktora </w:t>
            </w:r>
            <w:r w:rsidRPr="00D86F4B">
              <w:rPr>
                <w:spacing w:val="-2"/>
                <w:szCs w:val="24"/>
              </w:rPr>
              <w:t>kods:</w:t>
            </w:r>
          </w:p>
        </w:tc>
      </w:tr>
      <w:tr w:rsidR="00E66016" w:rsidRPr="00D86F4B" w14:paraId="495F7BD5" w14:textId="77777777" w:rsidTr="00100A6C">
        <w:tc>
          <w:tcPr>
            <w:tcW w:w="795" w:type="dxa"/>
            <w:tcBorders>
              <w:top w:val="nil"/>
              <w:bottom w:val="single" w:sz="4" w:space="0" w:color="auto"/>
              <w:right w:val="nil"/>
            </w:tcBorders>
          </w:tcPr>
          <w:p w14:paraId="3DA7A6FF" w14:textId="59626AB0" w:rsidR="00DC2437" w:rsidRPr="00D86F4B" w:rsidDel="000D5DA2" w:rsidRDefault="00DC2437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B7A9AF7" w14:textId="5F40138E" w:rsidR="00DC2437" w:rsidRPr="00D86F4B" w:rsidRDefault="00DC2437" w:rsidP="001502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7CDDA" w14:textId="2FA3B52F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FC0C8B0" w14:textId="4C3FA27A" w:rsidR="00DC2437" w:rsidRPr="00D86F4B" w:rsidRDefault="00DC2437" w:rsidP="0015026C">
            <w:pPr>
              <w:pStyle w:val="Caption"/>
              <w:ind w:right="-57"/>
              <w:jc w:val="right"/>
              <w:rPr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1DFCD06" w14:textId="2EA30117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41C924CA" w14:textId="3E6D8C93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5C952968" w14:textId="0BB6A63E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1625452" w14:textId="79144CE5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1449A9F4" w14:textId="1AD6EC1F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909B926" w14:textId="422D2FB6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3510D9E5" w14:textId="5A8C39C6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2840007" w14:textId="509146E8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7D020493" w14:textId="705A1449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B28" w14:textId="4AC924D6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</w:tr>
      <w:tr w:rsidR="00E66016" w:rsidRPr="00D86F4B" w14:paraId="3C12933D" w14:textId="77777777" w:rsidTr="00100A6C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D4472E" w14:textId="0FB79D42" w:rsidR="00100A6C" w:rsidRPr="00100A6C" w:rsidRDefault="00100A6C" w:rsidP="00100A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F1E6D19" w14:textId="63BE47C5" w:rsidR="00DC2437" w:rsidRPr="00D86F4B" w:rsidRDefault="00DC2437" w:rsidP="001502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C464C" w14:textId="334980BE" w:rsidR="00100A6C" w:rsidRPr="00100A6C" w:rsidRDefault="00100A6C" w:rsidP="00100A6C">
            <w:pPr>
              <w:pStyle w:val="Caption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231D94D" w14:textId="77777777" w:rsidR="00DC2437" w:rsidRPr="00D86F4B" w:rsidRDefault="00DC2437" w:rsidP="001502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D6A5D60" w14:textId="21970A60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748D1632" w14:textId="3A75B62E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39972C6" w14:textId="50DACA1E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10D50474" w14:textId="7488BEB5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5718868B" w14:textId="3D090F7A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2EE695F" w14:textId="1FA3A08D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F4D4A69" w14:textId="635303E8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032C8360" w14:textId="02C9CE73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5DB8BCA2" w14:textId="1301CC39" w:rsidR="00DC2437" w:rsidRPr="00D86F4B" w:rsidRDefault="00DC2437" w:rsidP="0058385B">
            <w:pPr>
              <w:pStyle w:val="Caption"/>
              <w:rPr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CFD" w14:textId="47047443" w:rsidR="00100A6C" w:rsidRPr="00100A6C" w:rsidRDefault="00100A6C" w:rsidP="00100A6C">
            <w:pPr>
              <w:pStyle w:val="Caption"/>
              <w:rPr>
                <w:szCs w:val="24"/>
              </w:rPr>
            </w:pPr>
          </w:p>
        </w:tc>
      </w:tr>
      <w:tr w:rsidR="00100A6C" w:rsidRPr="00D86F4B" w14:paraId="454F8AD8" w14:textId="77777777" w:rsidTr="00100A6C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D64DEC" w14:textId="5036894E" w:rsidR="00100A6C" w:rsidRDefault="00100A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0783A2B" w14:textId="77777777" w:rsidR="00100A6C" w:rsidRPr="00D86F4B" w:rsidRDefault="00100A6C" w:rsidP="001502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C3885" w14:textId="25DCCCA5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FF1294C" w14:textId="77777777" w:rsidR="00100A6C" w:rsidRPr="00D86F4B" w:rsidRDefault="00100A6C" w:rsidP="001502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1CA2081" w14:textId="10ECF8BF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624DAACF" w14:textId="6E0F7905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589EBF02" w14:textId="62A2B983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5D129A93" w14:textId="17B3CACE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2DC0D3FE" w14:textId="6778101C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599181E7" w14:textId="040EE2C2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3E315176" w14:textId="4A1DE51F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050EEDD8" w14:textId="77EBBC63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28C72002" w14:textId="29A711E9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A77" w14:textId="0966D983" w:rsidR="00100A6C" w:rsidRDefault="00100A6C" w:rsidP="00100A6C">
            <w:pPr>
              <w:pStyle w:val="Caption"/>
              <w:rPr>
                <w:szCs w:val="24"/>
              </w:rPr>
            </w:pPr>
          </w:p>
        </w:tc>
      </w:tr>
      <w:tr w:rsidR="00100A6C" w:rsidRPr="00D86F4B" w14:paraId="60725FE7" w14:textId="77777777" w:rsidTr="00100A6C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F54089" w14:textId="6805B971" w:rsidR="00100A6C" w:rsidRDefault="00100A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FB983CA" w14:textId="149B8A6E" w:rsidR="00100A6C" w:rsidRPr="00D86F4B" w:rsidRDefault="00100A6C" w:rsidP="001502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1A2D1" w14:textId="22A3A4B1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8CFFBDF" w14:textId="77777777" w:rsidR="00100A6C" w:rsidRPr="00D86F4B" w:rsidRDefault="00100A6C" w:rsidP="001502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DFE92F2" w14:textId="49B31D1A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0A582E5A" w14:textId="77705638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73F6DD67" w14:textId="2BA89223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098A6C9" w14:textId="7CFB22DA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5B435C49" w14:textId="4974F2BE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4238529B" w14:textId="26912C15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05C5E857" w14:textId="2A54D8ED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146F17E4" w14:textId="1412D7E3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04F447D8" w14:textId="31F0E680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DEC" w14:textId="01C77779" w:rsidR="00100A6C" w:rsidRDefault="00100A6C" w:rsidP="00100A6C">
            <w:pPr>
              <w:pStyle w:val="Caption"/>
              <w:rPr>
                <w:szCs w:val="24"/>
              </w:rPr>
            </w:pPr>
          </w:p>
        </w:tc>
      </w:tr>
      <w:tr w:rsidR="00100A6C" w:rsidRPr="00D86F4B" w14:paraId="78FFB165" w14:textId="77777777" w:rsidTr="00100A6C"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318EE0" w14:textId="351AD9CF" w:rsidR="00100A6C" w:rsidRDefault="00100A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B42F273" w14:textId="77777777" w:rsidR="00100A6C" w:rsidRPr="00D86F4B" w:rsidRDefault="00100A6C" w:rsidP="001502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C2621" w14:textId="7AF1F077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2F9FAC" w14:textId="77777777" w:rsidR="00100A6C" w:rsidRPr="00D86F4B" w:rsidRDefault="00100A6C" w:rsidP="0015026C">
            <w:pPr>
              <w:pStyle w:val="Caption"/>
              <w:ind w:right="-57"/>
              <w:rPr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20D619A" w14:textId="5C3F0E8F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</w:tcPr>
          <w:p w14:paraId="76661BCC" w14:textId="7A1E673A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46454C8E" w14:textId="7B6B26C2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B96CFB5" w14:textId="58BAE912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13AB30B8" w14:textId="158C367A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2978ADEE" w14:textId="3F129F1E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15B547F3" w14:textId="486F0F99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6695E980" w14:textId="67B64848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202BC47E" w14:textId="56FFDAFB" w:rsidR="00100A6C" w:rsidRDefault="00100A6C" w:rsidP="0058385B">
            <w:pPr>
              <w:pStyle w:val="Caption"/>
              <w:rPr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C51" w14:textId="3080AD72" w:rsidR="00100A6C" w:rsidRDefault="00100A6C" w:rsidP="00100A6C">
            <w:pPr>
              <w:pStyle w:val="Caption"/>
              <w:rPr>
                <w:szCs w:val="24"/>
              </w:rPr>
            </w:pPr>
          </w:p>
        </w:tc>
      </w:tr>
    </w:tbl>
    <w:p w14:paraId="49166478" w14:textId="77777777" w:rsidR="001B3B8A" w:rsidRPr="00D86F4B" w:rsidRDefault="001B3B8A" w:rsidP="001B3B8A">
      <w:pPr>
        <w:pStyle w:val="Caption"/>
        <w:rPr>
          <w:szCs w:val="24"/>
        </w:rPr>
      </w:pPr>
    </w:p>
    <w:p w14:paraId="7B193B56" w14:textId="39524D9A" w:rsidR="001B3B8A" w:rsidRDefault="001B3B8A">
      <w:pPr>
        <w:ind w:left="255" w:hanging="255"/>
        <w:jc w:val="both"/>
        <w:rPr>
          <w:szCs w:val="24"/>
        </w:rPr>
      </w:pPr>
      <w:r w:rsidRPr="00D86F4B">
        <w:rPr>
          <w:szCs w:val="24"/>
        </w:rPr>
        <w:t>3</w:t>
      </w:r>
      <w:r w:rsidR="00E66016" w:rsidRPr="00D86F4B">
        <w:rPr>
          <w:szCs w:val="24"/>
        </w:rPr>
        <w:t>.</w:t>
      </w:r>
      <w:r w:rsidR="00E66016">
        <w:rPr>
          <w:szCs w:val="24"/>
        </w:rPr>
        <w:t> </w:t>
      </w:r>
      <w:r w:rsidR="008308AF" w:rsidRPr="00D86F4B">
        <w:rPr>
          <w:szCs w:val="24"/>
        </w:rPr>
        <w:t>Kaitīgā</w:t>
      </w:r>
      <w:r w:rsidR="00E66016">
        <w:rPr>
          <w:szCs w:val="24"/>
        </w:rPr>
        <w:t>(-o)</w:t>
      </w:r>
      <w:r w:rsidR="008308AF" w:rsidRPr="00D86F4B">
        <w:rPr>
          <w:szCs w:val="24"/>
        </w:rPr>
        <w:t xml:space="preserve"> faktora</w:t>
      </w:r>
      <w:r w:rsidR="00E66016">
        <w:rPr>
          <w:szCs w:val="24"/>
        </w:rPr>
        <w:t>(-u)</w:t>
      </w:r>
      <w:r w:rsidR="008308AF" w:rsidRPr="00D86F4B">
        <w:rPr>
          <w:szCs w:val="24"/>
        </w:rPr>
        <w:t xml:space="preserve"> pielietojuma kategorija</w:t>
      </w:r>
      <w:r w:rsidR="00255E17">
        <w:rPr>
          <w:szCs w:val="24"/>
        </w:rPr>
        <w:t>(-</w:t>
      </w:r>
      <w:proofErr w:type="spellStart"/>
      <w:r w:rsidR="00255E17">
        <w:rPr>
          <w:szCs w:val="24"/>
        </w:rPr>
        <w:t>as</w:t>
      </w:r>
      <w:proofErr w:type="spellEnd"/>
      <w:r w:rsidR="00255E17">
        <w:rPr>
          <w:szCs w:val="24"/>
        </w:rPr>
        <w:t>)</w:t>
      </w:r>
      <w:r w:rsidR="008308AF" w:rsidRPr="00D86F4B">
        <w:rPr>
          <w:szCs w:val="24"/>
        </w:rPr>
        <w:t xml:space="preserve"> </w:t>
      </w:r>
      <w:r w:rsidR="008308AF" w:rsidRPr="0015026C">
        <w:rPr>
          <w:sz w:val="20"/>
        </w:rPr>
        <w:t xml:space="preserve">(atbilstoši </w:t>
      </w:r>
      <w:r w:rsidR="00F12CA7" w:rsidRPr="00D86F4B">
        <w:rPr>
          <w:spacing w:val="-2"/>
          <w:sz w:val="20"/>
        </w:rPr>
        <w:t xml:space="preserve">Ministru kabineta </w:t>
      </w:r>
      <w:r w:rsidR="008308AF" w:rsidRPr="0015026C">
        <w:rPr>
          <w:sz w:val="20"/>
        </w:rPr>
        <w:t>2006.</w:t>
      </w:r>
      <w:r w:rsidR="00E66016">
        <w:rPr>
          <w:sz w:val="20"/>
        </w:rPr>
        <w:t> </w:t>
      </w:r>
      <w:r w:rsidR="008308AF" w:rsidRPr="0015026C">
        <w:rPr>
          <w:sz w:val="20"/>
        </w:rPr>
        <w:t>gada 6.</w:t>
      </w:r>
      <w:r w:rsidR="00E66016">
        <w:rPr>
          <w:sz w:val="20"/>
        </w:rPr>
        <w:t> </w:t>
      </w:r>
      <w:r w:rsidR="008308AF" w:rsidRPr="0015026C">
        <w:rPr>
          <w:sz w:val="20"/>
        </w:rPr>
        <w:t xml:space="preserve">novembra noteikumu Nr. 908 </w:t>
      </w:r>
      <w:r w:rsidR="00DD0065" w:rsidRPr="00D86F4B">
        <w:rPr>
          <w:sz w:val="20"/>
        </w:rPr>
        <w:t>"</w:t>
      </w:r>
      <w:r w:rsidR="008308AF" w:rsidRPr="0015026C">
        <w:rPr>
          <w:spacing w:val="-2"/>
          <w:sz w:val="20"/>
        </w:rPr>
        <w:t>Arodslimību</w:t>
      </w:r>
      <w:r w:rsidR="008308AF" w:rsidRPr="0015026C">
        <w:rPr>
          <w:sz w:val="20"/>
        </w:rPr>
        <w:t xml:space="preserve"> izmeklēšanas un uzskaites kārtība</w:t>
      </w:r>
      <w:r w:rsidR="00DD0065" w:rsidRPr="00D86F4B">
        <w:rPr>
          <w:sz w:val="20"/>
        </w:rPr>
        <w:t>"</w:t>
      </w:r>
      <w:r w:rsidR="008308AF" w:rsidRPr="0015026C">
        <w:rPr>
          <w:sz w:val="20"/>
        </w:rPr>
        <w:t xml:space="preserve"> 4.</w:t>
      </w:r>
      <w:r w:rsidR="00DD0065" w:rsidRPr="0015026C">
        <w:rPr>
          <w:sz w:val="20"/>
        </w:rPr>
        <w:t xml:space="preserve"> </w:t>
      </w:r>
      <w:r w:rsidR="008308AF" w:rsidRPr="0015026C">
        <w:rPr>
          <w:sz w:val="20"/>
        </w:rPr>
        <w:t>pielikumam):</w:t>
      </w:r>
      <w:r w:rsidR="008308AF" w:rsidRPr="00D86F4B">
        <w:rPr>
          <w:szCs w:val="24"/>
        </w:rPr>
        <w:t xml:space="preserve"> </w:t>
      </w:r>
    </w:p>
    <w:p w14:paraId="0C68FBAC" w14:textId="77777777" w:rsidR="00E66016" w:rsidRDefault="00E66016" w:rsidP="00E66016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14:paraId="328B9EEC" w14:textId="0B571823" w:rsidR="00E66016" w:rsidRDefault="00E66016" w:rsidP="00E66016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16"/>
          <w:szCs w:val="16"/>
        </w:rPr>
      </w:pPr>
      <w:r w:rsidRPr="00277E22">
        <w:rPr>
          <w:spacing w:val="-2"/>
          <w:szCs w:val="24"/>
        </w:rPr>
        <w:t>Kaitīg</w:t>
      </w:r>
      <w:r>
        <w:rPr>
          <w:spacing w:val="-2"/>
          <w:szCs w:val="24"/>
        </w:rPr>
        <w:t>ais</w:t>
      </w:r>
      <w:r w:rsidRPr="00277E22">
        <w:rPr>
          <w:spacing w:val="-2"/>
          <w:szCs w:val="24"/>
        </w:rPr>
        <w:t xml:space="preserve"> faktor</w:t>
      </w:r>
      <w:r>
        <w:rPr>
          <w:spacing w:val="-2"/>
          <w:szCs w:val="24"/>
        </w:rPr>
        <w:t xml:space="preserve">s Nr. </w:t>
      </w:r>
      <w:r>
        <w:rPr>
          <w:spacing w:val="-2"/>
          <w:sz w:val="20"/>
        </w:rPr>
        <w:t>_______</w:t>
      </w:r>
    </w:p>
    <w:p w14:paraId="66D9F719" w14:textId="7AB89F6B" w:rsidR="000D5DA2" w:rsidRPr="0015026C" w:rsidRDefault="000D5DA2" w:rsidP="0015026C">
      <w:pPr>
        <w:tabs>
          <w:tab w:val="left" w:pos="1920"/>
        </w:tabs>
        <w:ind w:left="255" w:hanging="255"/>
        <w:jc w:val="both"/>
        <w:rPr>
          <w:sz w:val="6"/>
          <w:szCs w:val="6"/>
        </w:rPr>
      </w:pPr>
    </w:p>
    <w:tbl>
      <w:tblPr>
        <w:tblW w:w="9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396"/>
        <w:gridCol w:w="313"/>
        <w:gridCol w:w="240"/>
        <w:gridCol w:w="240"/>
        <w:gridCol w:w="240"/>
        <w:gridCol w:w="241"/>
        <w:gridCol w:w="240"/>
        <w:gridCol w:w="240"/>
        <w:gridCol w:w="240"/>
        <w:gridCol w:w="240"/>
        <w:gridCol w:w="241"/>
        <w:gridCol w:w="859"/>
      </w:tblGrid>
      <w:tr w:rsidR="00E66016" w:rsidRPr="00D86F4B" w14:paraId="2A9414A8" w14:textId="77777777" w:rsidTr="00FF235D">
        <w:tc>
          <w:tcPr>
            <w:tcW w:w="9117" w:type="dxa"/>
            <w:gridSpan w:val="14"/>
            <w:tcBorders>
              <w:top w:val="nil"/>
              <w:bottom w:val="nil"/>
              <w:right w:val="nil"/>
            </w:tcBorders>
          </w:tcPr>
          <w:p w14:paraId="7027311D" w14:textId="77777777" w:rsidR="00E66016" w:rsidRPr="00D86F4B" w:rsidRDefault="00E66016" w:rsidP="0015026C">
            <w:pPr>
              <w:pStyle w:val="Caption"/>
              <w:tabs>
                <w:tab w:val="left" w:pos="5420"/>
              </w:tabs>
              <w:spacing w:after="40"/>
              <w:ind w:firstLine="1735"/>
              <w:rPr>
                <w:szCs w:val="24"/>
              </w:rPr>
            </w:pPr>
            <w:r w:rsidRPr="00D86F4B">
              <w:rPr>
                <w:spacing w:val="-2"/>
                <w:szCs w:val="24"/>
              </w:rPr>
              <w:t xml:space="preserve">Pielietojuma kategorija: </w:t>
            </w:r>
            <w:r w:rsidRPr="00D86F4B">
              <w:rPr>
                <w:spacing w:val="-2"/>
                <w:szCs w:val="24"/>
              </w:rPr>
              <w:tab/>
              <w:t>Pielietojuma kategorijas kods:</w:t>
            </w:r>
          </w:p>
        </w:tc>
      </w:tr>
      <w:tr w:rsidR="0015026C" w:rsidRPr="00D86F4B" w14:paraId="428BFAF1" w14:textId="77777777" w:rsidTr="00FF235D">
        <w:trPr>
          <w:gridAfter w:val="1"/>
          <w:wAfter w:w="859" w:type="dxa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DE932E6" w14:textId="77777777" w:rsidR="00E66016" w:rsidRPr="00277E22" w:rsidRDefault="00E66016" w:rsidP="00CB4958">
            <w:pPr>
              <w:pStyle w:val="Caption"/>
              <w:rPr>
                <w:spacing w:val="-2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24811" w14:textId="679EB2F1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5DA39BF3" w14:textId="77777777" w:rsidR="00E66016" w:rsidRPr="00277E22" w:rsidRDefault="00E66016" w:rsidP="00CB4958">
            <w:pPr>
              <w:pStyle w:val="Caption"/>
              <w:ind w:right="-57"/>
              <w:jc w:val="right"/>
              <w:rPr>
                <w:spacing w:val="-2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</w:tcBorders>
          </w:tcPr>
          <w:p w14:paraId="68A2A911" w14:textId="583E430A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433CF1AE" w14:textId="3831595E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14106765" w14:textId="2745B4AF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545B5699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4F15FB4E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1956C35E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3091B36F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609D6B56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122B9D0F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19F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</w:tr>
      <w:tr w:rsidR="0015026C" w:rsidRPr="00D86F4B" w14:paraId="3D4D00A5" w14:textId="77777777" w:rsidTr="00FF235D">
        <w:trPr>
          <w:gridAfter w:val="1"/>
          <w:wAfter w:w="859" w:type="dxa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F26C2A6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61EA3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4ED2463B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</w:tcBorders>
          </w:tcPr>
          <w:p w14:paraId="73DD184D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03FA3E22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322E5114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35E944FB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51082D6B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41C352B7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7D48FF15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746EC934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</w:tcPr>
          <w:p w14:paraId="5929C467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8EA4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</w:tr>
      <w:tr w:rsidR="0015026C" w:rsidRPr="00D86F4B" w14:paraId="65B0685A" w14:textId="77777777" w:rsidTr="00FF235D">
        <w:trPr>
          <w:gridAfter w:val="1"/>
          <w:wAfter w:w="859" w:type="dxa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E1E9654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0679ECEF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0E834D31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</w:tcPr>
          <w:p w14:paraId="5E350566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331D0787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7BB687FA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248B7C08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</w:tcPr>
          <w:p w14:paraId="1621FC47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30D7DA34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63DACF63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5C52E247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72BFAB69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auto"/>
              <w:right w:val="single" w:sz="4" w:space="0" w:color="auto"/>
            </w:tcBorders>
          </w:tcPr>
          <w:p w14:paraId="3E1FD162" w14:textId="77777777" w:rsidR="00E66016" w:rsidRPr="00D86F4B" w:rsidRDefault="00E66016" w:rsidP="00CB4958">
            <w:pPr>
              <w:pStyle w:val="Caption"/>
              <w:rPr>
                <w:szCs w:val="24"/>
              </w:rPr>
            </w:pPr>
          </w:p>
        </w:tc>
      </w:tr>
    </w:tbl>
    <w:p w14:paraId="60447C8C" w14:textId="77777777" w:rsidR="00283A84" w:rsidRPr="0015026C" w:rsidRDefault="00283A84" w:rsidP="000D6127">
      <w:pPr>
        <w:jc w:val="both"/>
        <w:rPr>
          <w:sz w:val="10"/>
          <w:szCs w:val="10"/>
        </w:rPr>
      </w:pPr>
    </w:p>
    <w:p w14:paraId="3E6AF5AE" w14:textId="62B68CA7" w:rsidR="000D6127" w:rsidRPr="00D86F4B" w:rsidRDefault="008308AF" w:rsidP="0015026C">
      <w:pPr>
        <w:ind w:firstLine="567"/>
        <w:jc w:val="both"/>
        <w:rPr>
          <w:szCs w:val="24"/>
        </w:rPr>
      </w:pPr>
      <w:r w:rsidRPr="00D86F4B">
        <w:rPr>
          <w:szCs w:val="24"/>
        </w:rPr>
        <w:t>D</w:t>
      </w:r>
      <w:r w:rsidR="000D6127" w:rsidRPr="00D86F4B">
        <w:rPr>
          <w:szCs w:val="24"/>
        </w:rPr>
        <w:t xml:space="preserve">arba stāžs </w:t>
      </w:r>
      <w:r w:rsidR="00AA4EA6">
        <w:rPr>
          <w:szCs w:val="24"/>
        </w:rPr>
        <w:t>k</w:t>
      </w:r>
      <w:r w:rsidR="00AA4EA6" w:rsidRPr="00D86F4B">
        <w:rPr>
          <w:szCs w:val="24"/>
        </w:rPr>
        <w:t xml:space="preserve">aitīgā </w:t>
      </w:r>
      <w:r w:rsidR="000D6127" w:rsidRPr="00D86F4B">
        <w:rPr>
          <w:szCs w:val="24"/>
        </w:rPr>
        <w:t>faktora ietekmē šajā uzņēmumā</w:t>
      </w:r>
      <w:r w:rsidR="00D56440" w:rsidRPr="00D86F4B">
        <w:rPr>
          <w:szCs w:val="24"/>
        </w:rPr>
        <w:t>:</w:t>
      </w:r>
      <w:r w:rsidR="00D56440" w:rsidRPr="0015026C">
        <w:rPr>
          <w:szCs w:val="24"/>
        </w:rPr>
        <w:t xml:space="preserve"> </w:t>
      </w:r>
      <w:r w:rsidR="000D6127" w:rsidRPr="00D86F4B">
        <w:rPr>
          <w:szCs w:val="24"/>
        </w:rPr>
        <w:t xml:space="preserve">____ gadi </w:t>
      </w:r>
      <w:r w:rsidR="00D56440" w:rsidRPr="00D86F4B">
        <w:rPr>
          <w:szCs w:val="24"/>
        </w:rPr>
        <w:t xml:space="preserve">____ </w:t>
      </w:r>
      <w:r w:rsidR="000D6127" w:rsidRPr="00D86F4B">
        <w:rPr>
          <w:szCs w:val="24"/>
        </w:rPr>
        <w:t>mēneši</w:t>
      </w:r>
    </w:p>
    <w:p w14:paraId="0C8D2B3B" w14:textId="77777777" w:rsidR="00E66016" w:rsidRDefault="00E66016" w:rsidP="00E66016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14:paraId="48B020A2" w14:textId="77777777" w:rsidR="00A90209" w:rsidRPr="00277E22" w:rsidRDefault="00A90209" w:rsidP="00A90209">
      <w:pPr>
        <w:jc w:val="both"/>
        <w:rPr>
          <w:sz w:val="10"/>
          <w:szCs w:val="10"/>
        </w:rPr>
      </w:pPr>
    </w:p>
    <w:p w14:paraId="541A56AD" w14:textId="77777777" w:rsidR="003171D7" w:rsidRPr="00D86F4B" w:rsidRDefault="003171D7" w:rsidP="000D6127">
      <w:pPr>
        <w:jc w:val="both"/>
        <w:rPr>
          <w:szCs w:val="24"/>
        </w:rPr>
      </w:pPr>
    </w:p>
    <w:p w14:paraId="33AD1FCC" w14:textId="08B9AF6C" w:rsidR="003171D7" w:rsidRPr="00D86F4B" w:rsidRDefault="003171D7" w:rsidP="000D6127">
      <w:pPr>
        <w:jc w:val="both"/>
        <w:rPr>
          <w:szCs w:val="24"/>
        </w:rPr>
      </w:pPr>
      <w:r w:rsidRPr="00D86F4B">
        <w:rPr>
          <w:szCs w:val="24"/>
        </w:rPr>
        <w:t xml:space="preserve">4. Darba devējs </w:t>
      </w:r>
      <w:r w:rsidR="00AA4EA6">
        <w:rPr>
          <w:szCs w:val="24"/>
        </w:rPr>
        <w:t>k</w:t>
      </w:r>
      <w:r w:rsidR="00AA4EA6" w:rsidRPr="00D86F4B">
        <w:rPr>
          <w:szCs w:val="24"/>
        </w:rPr>
        <w:t>aitīg</w:t>
      </w:r>
      <w:r w:rsidR="005E48F9">
        <w:rPr>
          <w:szCs w:val="24"/>
        </w:rPr>
        <w:t>o</w:t>
      </w:r>
      <w:r w:rsidR="00AA4EA6" w:rsidRPr="00D86F4B">
        <w:rPr>
          <w:szCs w:val="24"/>
        </w:rPr>
        <w:t xml:space="preserve"> </w:t>
      </w:r>
      <w:r w:rsidRPr="00D86F4B">
        <w:rPr>
          <w:szCs w:val="24"/>
        </w:rPr>
        <w:t>faktoru ietekmes laikā: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2835"/>
        <w:gridCol w:w="993"/>
        <w:gridCol w:w="283"/>
        <w:gridCol w:w="567"/>
        <w:gridCol w:w="1549"/>
      </w:tblGrid>
      <w:tr w:rsidR="00AA4EA6" w:rsidRPr="00D86F4B" w14:paraId="52AA2AE1" w14:textId="77777777" w:rsidTr="00130F49">
        <w:tc>
          <w:tcPr>
            <w:tcW w:w="1418" w:type="dxa"/>
            <w:vAlign w:val="bottom"/>
          </w:tcPr>
          <w:p w14:paraId="04EECBE6" w14:textId="489AE075" w:rsidR="00AB2D8A" w:rsidRPr="00D86F4B" w:rsidRDefault="00AB2D8A" w:rsidP="0015026C">
            <w:pPr>
              <w:tabs>
                <w:tab w:val="left" w:pos="6804"/>
              </w:tabs>
              <w:spacing w:before="120"/>
              <w:jc w:val="both"/>
              <w:rPr>
                <w:szCs w:val="32"/>
              </w:rPr>
            </w:pPr>
            <w:r w:rsidRPr="00D86F4B">
              <w:rPr>
                <w:szCs w:val="24"/>
              </w:rPr>
              <w:t>Nosaukums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bottom"/>
          </w:tcPr>
          <w:p w14:paraId="5810DD24" w14:textId="4837BFE0" w:rsidR="00AB2D8A" w:rsidRPr="00D86F4B" w:rsidRDefault="00AB2D8A" w:rsidP="0015026C">
            <w:pPr>
              <w:tabs>
                <w:tab w:val="left" w:pos="6804"/>
              </w:tabs>
              <w:spacing w:before="120"/>
              <w:jc w:val="both"/>
              <w:rPr>
                <w:szCs w:val="32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1A009CD3" w14:textId="15D8755B" w:rsidR="00AB2D8A" w:rsidRPr="00D86F4B" w:rsidRDefault="00AB2D8A" w:rsidP="0015026C">
            <w:pPr>
              <w:tabs>
                <w:tab w:val="left" w:pos="6804"/>
              </w:tabs>
              <w:spacing w:before="120"/>
              <w:jc w:val="right"/>
              <w:rPr>
                <w:szCs w:val="32"/>
              </w:rPr>
            </w:pPr>
            <w:r w:rsidRPr="00D86F4B">
              <w:rPr>
                <w:szCs w:val="24"/>
              </w:rPr>
              <w:t>Reģistra Nr.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bottom"/>
          </w:tcPr>
          <w:p w14:paraId="248D0FF7" w14:textId="3C879B0C" w:rsidR="00AB2D8A" w:rsidRPr="00D86F4B" w:rsidRDefault="00AB2D8A" w:rsidP="0015026C">
            <w:pPr>
              <w:tabs>
                <w:tab w:val="left" w:pos="6804"/>
              </w:tabs>
              <w:spacing w:before="120"/>
              <w:jc w:val="both"/>
              <w:rPr>
                <w:szCs w:val="32"/>
              </w:rPr>
            </w:pPr>
          </w:p>
        </w:tc>
      </w:tr>
      <w:tr w:rsidR="00AA4EA6" w:rsidRPr="00D86F4B" w14:paraId="0C824E3C" w14:textId="77777777" w:rsidTr="00130F49">
        <w:tc>
          <w:tcPr>
            <w:tcW w:w="1418" w:type="dxa"/>
            <w:vMerge w:val="restart"/>
          </w:tcPr>
          <w:p w14:paraId="653BE3C3" w14:textId="77777777" w:rsidR="00130F49" w:rsidRPr="00D86F4B" w:rsidRDefault="00130F49" w:rsidP="006265DA">
            <w:pPr>
              <w:tabs>
                <w:tab w:val="left" w:pos="6804"/>
              </w:tabs>
              <w:spacing w:before="60"/>
              <w:jc w:val="both"/>
              <w:rPr>
                <w:szCs w:val="32"/>
              </w:rPr>
            </w:pPr>
            <w:r w:rsidRPr="00D86F4B">
              <w:rPr>
                <w:szCs w:val="24"/>
              </w:rPr>
              <w:t>Adrese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D8A81" w14:textId="65FAEB4D" w:rsidR="00130F49" w:rsidRPr="00D86F4B" w:rsidRDefault="00130F49" w:rsidP="0015026C">
            <w:pPr>
              <w:tabs>
                <w:tab w:val="left" w:pos="6804"/>
              </w:tabs>
              <w:spacing w:before="60"/>
              <w:jc w:val="both"/>
              <w:rPr>
                <w:szCs w:val="32"/>
              </w:rPr>
            </w:pPr>
          </w:p>
        </w:tc>
        <w:tc>
          <w:tcPr>
            <w:tcW w:w="1843" w:type="dxa"/>
            <w:gridSpan w:val="3"/>
            <w:vMerge w:val="restart"/>
            <w:vAlign w:val="bottom"/>
          </w:tcPr>
          <w:p w14:paraId="47D74876" w14:textId="7A340750" w:rsidR="00130F49" w:rsidRPr="00D86F4B" w:rsidRDefault="00130F49" w:rsidP="0015026C">
            <w:pPr>
              <w:tabs>
                <w:tab w:val="left" w:pos="6804"/>
              </w:tabs>
              <w:jc w:val="right"/>
              <w:rPr>
                <w:szCs w:val="32"/>
              </w:rPr>
            </w:pPr>
            <w:r w:rsidRPr="00D86F4B">
              <w:rPr>
                <w:szCs w:val="24"/>
              </w:rPr>
              <w:t>Administratīvi teritoriālais kods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3A94A" w14:textId="3953FC18" w:rsidR="00130F49" w:rsidRPr="00D86F4B" w:rsidRDefault="00130F49" w:rsidP="006265DA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</w:tr>
      <w:tr w:rsidR="00AA4EA6" w:rsidRPr="00D86F4B" w14:paraId="0C0B7486" w14:textId="77777777" w:rsidTr="00C97631">
        <w:tc>
          <w:tcPr>
            <w:tcW w:w="1418" w:type="dxa"/>
            <w:vMerge/>
          </w:tcPr>
          <w:p w14:paraId="7DFFF8CF" w14:textId="77777777" w:rsidR="00130F49" w:rsidRPr="0015026C" w:rsidRDefault="00130F49" w:rsidP="00AB2D8A">
            <w:pPr>
              <w:tabs>
                <w:tab w:val="left" w:pos="6804"/>
              </w:tabs>
              <w:spacing w:before="60"/>
              <w:jc w:val="both"/>
              <w:rPr>
                <w:szCs w:val="3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9130F" w14:textId="77777777" w:rsidR="00130F49" w:rsidRPr="0015026C" w:rsidRDefault="00130F49" w:rsidP="0015026C">
            <w:pPr>
              <w:tabs>
                <w:tab w:val="left" w:pos="6804"/>
              </w:tabs>
              <w:spacing w:before="60"/>
              <w:jc w:val="both"/>
              <w:rPr>
                <w:szCs w:val="32"/>
              </w:rPr>
            </w:pPr>
          </w:p>
        </w:tc>
        <w:tc>
          <w:tcPr>
            <w:tcW w:w="1843" w:type="dxa"/>
            <w:gridSpan w:val="3"/>
            <w:vMerge/>
          </w:tcPr>
          <w:p w14:paraId="715D1C02" w14:textId="77777777" w:rsidR="00130F49" w:rsidRPr="00D86F4B" w:rsidRDefault="00130F49" w:rsidP="006265DA">
            <w:pPr>
              <w:tabs>
                <w:tab w:val="left" w:pos="6804"/>
              </w:tabs>
              <w:jc w:val="both"/>
              <w:rPr>
                <w:sz w:val="22"/>
                <w:szCs w:val="28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1C0878B5" w14:textId="77777777" w:rsidR="00130F49" w:rsidRPr="00D86F4B" w:rsidRDefault="00130F49" w:rsidP="006265DA">
            <w:pPr>
              <w:tabs>
                <w:tab w:val="left" w:pos="6804"/>
              </w:tabs>
              <w:jc w:val="both"/>
              <w:rPr>
                <w:sz w:val="22"/>
                <w:szCs w:val="28"/>
              </w:rPr>
            </w:pPr>
          </w:p>
        </w:tc>
      </w:tr>
      <w:tr w:rsidR="006A679E" w:rsidRPr="00D86F4B" w14:paraId="6FCEF53A" w14:textId="77777777" w:rsidTr="00E22BA6">
        <w:tc>
          <w:tcPr>
            <w:tcW w:w="2835" w:type="dxa"/>
            <w:gridSpan w:val="2"/>
            <w:vMerge w:val="restart"/>
          </w:tcPr>
          <w:p w14:paraId="2E81F812" w14:textId="54D6C22D" w:rsidR="00E253FF" w:rsidRPr="00D86F4B" w:rsidRDefault="00E253FF" w:rsidP="0015026C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  <w:r w:rsidRPr="0015026C">
              <w:rPr>
                <w:spacing w:val="-2"/>
                <w:szCs w:val="24"/>
              </w:rPr>
              <w:t>Struktūrvienības nosaukums</w:t>
            </w:r>
          </w:p>
        </w:tc>
        <w:tc>
          <w:tcPr>
            <w:tcW w:w="6227" w:type="dxa"/>
            <w:gridSpan w:val="5"/>
            <w:tcBorders>
              <w:bottom w:val="single" w:sz="4" w:space="0" w:color="auto"/>
            </w:tcBorders>
            <w:vAlign w:val="bottom"/>
          </w:tcPr>
          <w:p w14:paraId="5093E89F" w14:textId="77777777" w:rsidR="00E253FF" w:rsidRPr="0015026C" w:rsidRDefault="00E253FF" w:rsidP="0015026C">
            <w:pPr>
              <w:tabs>
                <w:tab w:val="left" w:pos="6804"/>
              </w:tabs>
              <w:spacing w:before="60"/>
              <w:ind w:right="-57"/>
              <w:jc w:val="both"/>
              <w:rPr>
                <w:spacing w:val="-2"/>
                <w:szCs w:val="24"/>
              </w:rPr>
            </w:pPr>
          </w:p>
        </w:tc>
      </w:tr>
      <w:tr w:rsidR="006A679E" w:rsidRPr="00D86F4B" w14:paraId="089F4BA8" w14:textId="77777777" w:rsidTr="000D368A">
        <w:tc>
          <w:tcPr>
            <w:tcW w:w="2835" w:type="dxa"/>
            <w:gridSpan w:val="2"/>
            <w:vMerge/>
          </w:tcPr>
          <w:p w14:paraId="2FEEB0CB" w14:textId="77777777" w:rsidR="00E253FF" w:rsidRPr="00D86F4B" w:rsidRDefault="00E253FF" w:rsidP="000D368A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</w:p>
        </w:tc>
        <w:tc>
          <w:tcPr>
            <w:tcW w:w="6227" w:type="dxa"/>
            <w:gridSpan w:val="5"/>
            <w:tcBorders>
              <w:bottom w:val="single" w:sz="4" w:space="0" w:color="auto"/>
            </w:tcBorders>
            <w:vAlign w:val="bottom"/>
          </w:tcPr>
          <w:p w14:paraId="73012C84" w14:textId="77777777" w:rsidR="00E253FF" w:rsidRPr="00D86F4B" w:rsidRDefault="00E253FF" w:rsidP="000D368A">
            <w:pPr>
              <w:tabs>
                <w:tab w:val="left" w:pos="6804"/>
              </w:tabs>
              <w:spacing w:before="60"/>
              <w:ind w:right="-57"/>
              <w:jc w:val="both"/>
              <w:rPr>
                <w:spacing w:val="-2"/>
                <w:szCs w:val="24"/>
              </w:rPr>
            </w:pPr>
          </w:p>
        </w:tc>
      </w:tr>
      <w:tr w:rsidR="0015026C" w:rsidRPr="00D86F4B" w14:paraId="2295FECE" w14:textId="77777777" w:rsidTr="0015026C">
        <w:tc>
          <w:tcPr>
            <w:tcW w:w="6663" w:type="dxa"/>
            <w:gridSpan w:val="4"/>
          </w:tcPr>
          <w:p w14:paraId="2E213D19" w14:textId="5070F515" w:rsidR="00E66016" w:rsidRPr="00D86F4B" w:rsidRDefault="00E66016" w:rsidP="0015026C">
            <w:pPr>
              <w:tabs>
                <w:tab w:val="left" w:pos="6804"/>
              </w:tabs>
              <w:spacing w:before="120"/>
              <w:jc w:val="both"/>
              <w:rPr>
                <w:szCs w:val="32"/>
              </w:rPr>
            </w:pPr>
            <w:r w:rsidRPr="0015026C">
              <w:rPr>
                <w:spacing w:val="-3"/>
                <w:szCs w:val="24"/>
              </w:rPr>
              <w:t>Ekonomiskās darbības veids (atbilstoši NACE):</w:t>
            </w:r>
          </w:p>
        </w:tc>
        <w:tc>
          <w:tcPr>
            <w:tcW w:w="283" w:type="dxa"/>
            <w:vAlign w:val="bottom"/>
          </w:tcPr>
          <w:p w14:paraId="4C31A1DA" w14:textId="1A31F522" w:rsidR="00E66016" w:rsidRPr="00D86F4B" w:rsidRDefault="00E66016" w:rsidP="0015026C">
            <w:pPr>
              <w:tabs>
                <w:tab w:val="left" w:pos="6804"/>
              </w:tabs>
              <w:spacing w:before="120"/>
              <w:jc w:val="right"/>
              <w:rPr>
                <w:szCs w:val="32"/>
              </w:rPr>
            </w:pPr>
          </w:p>
        </w:tc>
        <w:tc>
          <w:tcPr>
            <w:tcW w:w="2116" w:type="dxa"/>
            <w:gridSpan w:val="2"/>
            <w:vAlign w:val="bottom"/>
          </w:tcPr>
          <w:p w14:paraId="271B03C2" w14:textId="6D517FC7" w:rsidR="00E66016" w:rsidRPr="00D86F4B" w:rsidRDefault="005E5379" w:rsidP="0015026C">
            <w:pPr>
              <w:tabs>
                <w:tab w:val="left" w:pos="6804"/>
              </w:tabs>
              <w:spacing w:before="120"/>
              <w:jc w:val="center"/>
              <w:rPr>
                <w:szCs w:val="32"/>
              </w:rPr>
            </w:pPr>
            <w:r w:rsidRPr="00D86F4B">
              <w:rPr>
                <w:szCs w:val="24"/>
              </w:rPr>
              <w:t>NACE kods</w:t>
            </w:r>
          </w:p>
        </w:tc>
      </w:tr>
      <w:tr w:rsidR="006A679E" w:rsidRPr="00D86F4B" w14:paraId="192A1485" w14:textId="77777777" w:rsidTr="005E5379">
        <w:tc>
          <w:tcPr>
            <w:tcW w:w="2835" w:type="dxa"/>
            <w:gridSpan w:val="2"/>
            <w:vAlign w:val="bottom"/>
          </w:tcPr>
          <w:p w14:paraId="0C0125E2" w14:textId="1BD358C5" w:rsidR="00E66016" w:rsidRPr="00E66016" w:rsidRDefault="00E66016">
            <w:pPr>
              <w:tabs>
                <w:tab w:val="left" w:pos="6804"/>
              </w:tabs>
              <w:spacing w:before="60"/>
              <w:ind w:right="-57"/>
              <w:rPr>
                <w:spacing w:val="-3"/>
                <w:szCs w:val="24"/>
              </w:rPr>
            </w:pPr>
            <w:r w:rsidRPr="00D86F4B">
              <w:rPr>
                <w:szCs w:val="24"/>
              </w:rPr>
              <w:t>- pamatveids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2316F564" w14:textId="6621C6DB" w:rsidR="00E66016" w:rsidRPr="00D86F4B" w:rsidRDefault="00E66016" w:rsidP="006265DA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  <w:tc>
          <w:tcPr>
            <w:tcW w:w="283" w:type="dxa"/>
            <w:vAlign w:val="bottom"/>
          </w:tcPr>
          <w:p w14:paraId="42D0D033" w14:textId="6882645F" w:rsidR="00E66016" w:rsidRPr="00D86F4B" w:rsidRDefault="00E66016" w:rsidP="006265DA">
            <w:pPr>
              <w:tabs>
                <w:tab w:val="left" w:pos="6804"/>
              </w:tabs>
              <w:jc w:val="right"/>
              <w:rPr>
                <w:szCs w:val="24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  <w:vAlign w:val="bottom"/>
          </w:tcPr>
          <w:p w14:paraId="5FD00A52" w14:textId="7FD896E5" w:rsidR="00E66016" w:rsidRPr="00D86F4B" w:rsidRDefault="00E66016" w:rsidP="006265DA">
            <w:pPr>
              <w:tabs>
                <w:tab w:val="left" w:pos="6804"/>
              </w:tabs>
              <w:jc w:val="both"/>
              <w:rPr>
                <w:szCs w:val="32"/>
              </w:rPr>
            </w:pPr>
          </w:p>
        </w:tc>
      </w:tr>
      <w:tr w:rsidR="006A679E" w:rsidRPr="00D86F4B" w14:paraId="3DDC3D05" w14:textId="77777777" w:rsidTr="005E5379">
        <w:tc>
          <w:tcPr>
            <w:tcW w:w="2835" w:type="dxa"/>
            <w:gridSpan w:val="2"/>
            <w:vAlign w:val="bottom"/>
          </w:tcPr>
          <w:p w14:paraId="0DCAFD11" w14:textId="15CBDD59" w:rsidR="00E66016" w:rsidRPr="00E66016" w:rsidRDefault="00E66016" w:rsidP="005E5379">
            <w:pPr>
              <w:tabs>
                <w:tab w:val="left" w:pos="6804"/>
              </w:tabs>
              <w:spacing w:before="60"/>
              <w:ind w:right="-57"/>
              <w:rPr>
                <w:spacing w:val="-3"/>
                <w:szCs w:val="24"/>
              </w:rPr>
            </w:pPr>
            <w:r w:rsidRPr="00D86F4B">
              <w:rPr>
                <w:szCs w:val="24"/>
              </w:rPr>
              <w:t>- papildu darbības veids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3F5B2A60" w14:textId="1C32A699" w:rsidR="00E66016" w:rsidRPr="00D86F4B" w:rsidRDefault="00E66016" w:rsidP="0015026C">
            <w:pPr>
              <w:tabs>
                <w:tab w:val="left" w:pos="6804"/>
              </w:tabs>
              <w:spacing w:before="60"/>
              <w:jc w:val="both"/>
              <w:rPr>
                <w:szCs w:val="32"/>
              </w:rPr>
            </w:pPr>
          </w:p>
        </w:tc>
        <w:tc>
          <w:tcPr>
            <w:tcW w:w="283" w:type="dxa"/>
            <w:vAlign w:val="bottom"/>
          </w:tcPr>
          <w:p w14:paraId="27757D5E" w14:textId="5170A9A8" w:rsidR="00E66016" w:rsidRPr="00D86F4B" w:rsidRDefault="00E66016" w:rsidP="0015026C">
            <w:pPr>
              <w:tabs>
                <w:tab w:val="left" w:pos="6804"/>
              </w:tabs>
              <w:spacing w:before="60"/>
              <w:jc w:val="right"/>
              <w:rPr>
                <w:szCs w:val="24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  <w:vAlign w:val="bottom"/>
          </w:tcPr>
          <w:p w14:paraId="6157467A" w14:textId="67F56251" w:rsidR="00E66016" w:rsidRPr="00D86F4B" w:rsidRDefault="00E66016" w:rsidP="0015026C">
            <w:pPr>
              <w:tabs>
                <w:tab w:val="left" w:pos="6804"/>
              </w:tabs>
              <w:spacing w:before="60"/>
              <w:jc w:val="both"/>
              <w:rPr>
                <w:szCs w:val="32"/>
              </w:rPr>
            </w:pPr>
          </w:p>
        </w:tc>
      </w:tr>
    </w:tbl>
    <w:p w14:paraId="77C48428" w14:textId="77777777" w:rsidR="00AB2D8A" w:rsidRPr="00D86F4B" w:rsidRDefault="00AB2D8A" w:rsidP="00AB2D8A">
      <w:pPr>
        <w:rPr>
          <w:szCs w:val="24"/>
        </w:rPr>
      </w:pPr>
    </w:p>
    <w:p w14:paraId="33A926DD" w14:textId="040EC8B3" w:rsidR="000D6127" w:rsidRPr="0015026C" w:rsidRDefault="00283A84" w:rsidP="0015026C">
      <w:pPr>
        <w:ind w:left="255" w:hanging="255"/>
        <w:jc w:val="both"/>
        <w:rPr>
          <w:sz w:val="20"/>
        </w:rPr>
      </w:pPr>
      <w:r w:rsidRPr="00D86F4B">
        <w:rPr>
          <w:szCs w:val="24"/>
        </w:rPr>
        <w:t>5</w:t>
      </w:r>
      <w:r w:rsidR="000D6127" w:rsidRPr="00D86F4B">
        <w:rPr>
          <w:szCs w:val="24"/>
        </w:rPr>
        <w:t>.</w:t>
      </w:r>
      <w:r w:rsidR="006274D0">
        <w:rPr>
          <w:szCs w:val="24"/>
        </w:rPr>
        <w:t> </w:t>
      </w:r>
      <w:r w:rsidR="000D6127" w:rsidRPr="00D86F4B">
        <w:rPr>
          <w:szCs w:val="24"/>
        </w:rPr>
        <w:t>Personas pašreizējā nodarbošanās</w:t>
      </w:r>
      <w:r w:rsidR="00FF01DC">
        <w:rPr>
          <w:szCs w:val="24"/>
        </w:rPr>
        <w:t xml:space="preserve"> </w:t>
      </w:r>
      <w:r w:rsidR="00FF01DC" w:rsidRPr="0015026C">
        <w:rPr>
          <w:sz w:val="20"/>
        </w:rPr>
        <w:t>(</w:t>
      </w:r>
      <w:r w:rsidR="006274D0" w:rsidRPr="00D86F4B">
        <w:rPr>
          <w:sz w:val="20"/>
        </w:rPr>
        <w:t>atzīmēt</w:t>
      </w:r>
      <w:r w:rsidR="006274D0">
        <w:rPr>
          <w:sz w:val="20"/>
        </w:rPr>
        <w:t xml:space="preserve"> </w:t>
      </w:r>
      <w:r w:rsidR="006274D0" w:rsidRPr="00D86F4B">
        <w:rPr>
          <w:sz w:val="20"/>
        </w:rPr>
        <w:t xml:space="preserve">vajadzīgo </w:t>
      </w:r>
      <w:r w:rsidR="006274D0">
        <w:rPr>
          <w:sz w:val="20"/>
        </w:rPr>
        <w:t xml:space="preserve">un </w:t>
      </w:r>
      <w:r w:rsidR="00FF01DC" w:rsidRPr="0015026C">
        <w:rPr>
          <w:sz w:val="20"/>
        </w:rPr>
        <w:t>norādīt informāciju par nodarbināšanas apstākļiem)</w:t>
      </w:r>
      <w:r w:rsidR="000D6127" w:rsidRPr="0015026C">
        <w:rPr>
          <w:sz w:val="20"/>
        </w:rPr>
        <w:t>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244"/>
      </w:tblGrid>
      <w:tr w:rsidR="00D86F4B" w:rsidRPr="00D86F4B" w14:paraId="6D800697" w14:textId="77777777" w:rsidTr="0015026C">
        <w:tc>
          <w:tcPr>
            <w:tcW w:w="3544" w:type="dxa"/>
            <w:vAlign w:val="bottom"/>
          </w:tcPr>
          <w:p w14:paraId="300004DB" w14:textId="338E4278" w:rsidR="00456122" w:rsidRPr="00D86F4B" w:rsidRDefault="008F06EC" w:rsidP="0015026C">
            <w:pPr>
              <w:tabs>
                <w:tab w:val="left" w:pos="6804"/>
              </w:tabs>
              <w:spacing w:before="120"/>
              <w:ind w:right="-57"/>
              <w:rPr>
                <w:spacing w:val="-2"/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84597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D02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="00456122" w:rsidRPr="00D86F4B">
              <w:rPr>
                <w:spacing w:val="-2"/>
                <w:szCs w:val="24"/>
              </w:rPr>
              <w:t xml:space="preserve"> </w:t>
            </w:r>
            <w:r w:rsidR="00456122" w:rsidRPr="00D86F4B">
              <w:rPr>
                <w:szCs w:val="24"/>
              </w:rPr>
              <w:t>turpina strādāt profesijā (amatā)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0BC707B9" w14:textId="77777777" w:rsidR="00456122" w:rsidRPr="00D86F4B" w:rsidRDefault="00456122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  <w:highlight w:val="yellow"/>
              </w:rPr>
            </w:pPr>
          </w:p>
        </w:tc>
      </w:tr>
      <w:tr w:rsidR="00D86F4B" w:rsidRPr="00D86F4B" w14:paraId="5CC0023D" w14:textId="77777777" w:rsidTr="0015026C">
        <w:tc>
          <w:tcPr>
            <w:tcW w:w="3544" w:type="dxa"/>
          </w:tcPr>
          <w:p w14:paraId="6389CC82" w14:textId="5CF9C365" w:rsidR="00456122" w:rsidRPr="00D86F4B" w:rsidRDefault="008F06EC" w:rsidP="006265DA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13097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22" w:rsidRPr="00D86F4B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="00456122" w:rsidRPr="00D86F4B">
              <w:rPr>
                <w:spacing w:val="-2"/>
                <w:szCs w:val="24"/>
              </w:rPr>
              <w:t xml:space="preserve"> </w:t>
            </w:r>
            <w:r w:rsidR="00456122" w:rsidRPr="00D86F4B">
              <w:rPr>
                <w:szCs w:val="24"/>
              </w:rPr>
              <w:t>strādā citā profesijā (amatā)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38778898" w14:textId="77777777" w:rsidR="00456122" w:rsidRPr="00D86F4B" w:rsidRDefault="00456122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  <w:highlight w:val="yellow"/>
              </w:rPr>
            </w:pPr>
          </w:p>
        </w:tc>
      </w:tr>
      <w:tr w:rsidR="00D86F4B" w:rsidRPr="00D86F4B" w14:paraId="06FBB128" w14:textId="77777777" w:rsidTr="00150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A5166F5" w14:textId="10627D03" w:rsidR="00456122" w:rsidRPr="00D86F4B" w:rsidRDefault="008F06EC" w:rsidP="006265DA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-199038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22" w:rsidRPr="00D86F4B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="00456122" w:rsidRPr="00D86F4B">
              <w:rPr>
                <w:spacing w:val="-2"/>
                <w:szCs w:val="24"/>
              </w:rPr>
              <w:t xml:space="preserve"> </w:t>
            </w:r>
            <w:r w:rsidR="00456122" w:rsidRPr="00D86F4B">
              <w:rPr>
                <w:szCs w:val="24"/>
              </w:rPr>
              <w:t>nestrādā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7B446" w14:textId="77777777" w:rsidR="00456122" w:rsidRPr="00D86F4B" w:rsidRDefault="00456122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  <w:highlight w:val="yellow"/>
              </w:rPr>
            </w:pPr>
          </w:p>
        </w:tc>
      </w:tr>
    </w:tbl>
    <w:p w14:paraId="4CEF3B67" w14:textId="77777777" w:rsidR="000D6127" w:rsidRPr="00D86F4B" w:rsidRDefault="000D6127">
      <w:pPr>
        <w:rPr>
          <w:szCs w:val="24"/>
        </w:rPr>
      </w:pPr>
    </w:p>
    <w:p w14:paraId="00D27739" w14:textId="38BD15B5" w:rsidR="00C46A5E" w:rsidRPr="00D86F4B" w:rsidRDefault="00C46A5E" w:rsidP="0015026C">
      <w:pPr>
        <w:ind w:left="255" w:hanging="255"/>
        <w:jc w:val="both"/>
        <w:rPr>
          <w:szCs w:val="24"/>
        </w:rPr>
      </w:pPr>
      <w:r w:rsidRPr="00D86F4B">
        <w:rPr>
          <w:szCs w:val="24"/>
        </w:rPr>
        <w:t xml:space="preserve">6. Darba vietas higiēniskais apraksts </w:t>
      </w:r>
      <w:r w:rsidRPr="00D86F4B">
        <w:rPr>
          <w:sz w:val="20"/>
        </w:rPr>
        <w:t xml:space="preserve">(detalizēti aprakstīt darba vietu, tai skaitā ventilāciju, apgaismojumu, ergonomiku, veicamo darbu, veicamo kustību ergonomiku, intensitāti, nemehanizēto smagumu celšanas </w:t>
      </w:r>
      <w:r w:rsidR="00AD14ED" w:rsidRPr="00D86F4B">
        <w:rPr>
          <w:sz w:val="20"/>
        </w:rPr>
        <w:t xml:space="preserve">un </w:t>
      </w:r>
      <w:r w:rsidRPr="00D86F4B">
        <w:rPr>
          <w:sz w:val="20"/>
        </w:rPr>
        <w:t>pārvietošanas apjomu maiņas laikā, veicamo pienākumu sadalījumu procentuāli u. tml.)</w:t>
      </w:r>
      <w:r w:rsidR="00770A11" w:rsidRPr="00D86F4B">
        <w:rPr>
          <w:sz w:val="20"/>
        </w:rPr>
        <w:t>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86F4B" w:rsidRPr="00D86F4B" w14:paraId="2A662720" w14:textId="77777777" w:rsidTr="00D85087">
        <w:tc>
          <w:tcPr>
            <w:tcW w:w="8788" w:type="dxa"/>
          </w:tcPr>
          <w:p w14:paraId="17CBE0F6" w14:textId="1F5E7B34" w:rsidR="0037314A" w:rsidRPr="00D86F4B" w:rsidRDefault="0037314A" w:rsidP="0015026C">
            <w:pPr>
              <w:spacing w:before="12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676CAD52" w14:textId="77777777" w:rsidTr="00D85087">
        <w:tc>
          <w:tcPr>
            <w:tcW w:w="8788" w:type="dxa"/>
          </w:tcPr>
          <w:p w14:paraId="16CD9227" w14:textId="7398D5A6" w:rsidR="00AD14ED" w:rsidRPr="00D86F4B" w:rsidRDefault="00AD14ED" w:rsidP="00506EFB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3364B444" w14:textId="77777777" w:rsidTr="00D85087">
        <w:tc>
          <w:tcPr>
            <w:tcW w:w="8788" w:type="dxa"/>
          </w:tcPr>
          <w:p w14:paraId="13440446" w14:textId="4EC62CAC" w:rsidR="00AD14ED" w:rsidRPr="00D86F4B" w:rsidRDefault="00AD14ED" w:rsidP="006265DA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19B23AA7" w14:textId="77777777" w:rsidTr="00D85087">
        <w:tc>
          <w:tcPr>
            <w:tcW w:w="8788" w:type="dxa"/>
          </w:tcPr>
          <w:p w14:paraId="2CAD9177" w14:textId="7EAF99BA" w:rsidR="00AD14ED" w:rsidRPr="00D86F4B" w:rsidRDefault="00AD14ED" w:rsidP="006265DA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3D902B35" w14:textId="77777777" w:rsidTr="00D85087">
        <w:tc>
          <w:tcPr>
            <w:tcW w:w="8788" w:type="dxa"/>
          </w:tcPr>
          <w:p w14:paraId="70A3235A" w14:textId="5B9BC640" w:rsidR="00AD14ED" w:rsidRPr="00D86F4B" w:rsidRDefault="00AD14ED" w:rsidP="006265DA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709CA748" w14:textId="77777777" w:rsidTr="00D85087">
        <w:tc>
          <w:tcPr>
            <w:tcW w:w="8788" w:type="dxa"/>
          </w:tcPr>
          <w:p w14:paraId="66DABD4A" w14:textId="4A5D771E" w:rsidR="00AD14ED" w:rsidRPr="00D86F4B" w:rsidRDefault="00AD14ED" w:rsidP="006265DA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7511034D" w14:textId="77777777" w:rsidTr="00D85087">
        <w:tc>
          <w:tcPr>
            <w:tcW w:w="8788" w:type="dxa"/>
          </w:tcPr>
          <w:p w14:paraId="5EF195E9" w14:textId="2B5B39A1" w:rsidR="00AD14ED" w:rsidRPr="00D86F4B" w:rsidRDefault="00AD14ED" w:rsidP="006265DA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</w:tr>
    </w:tbl>
    <w:p w14:paraId="47C75E18" w14:textId="77777777" w:rsidR="00C46A5E" w:rsidRPr="00D86F4B" w:rsidRDefault="00C46A5E">
      <w:pPr>
        <w:rPr>
          <w:szCs w:val="24"/>
        </w:rPr>
      </w:pPr>
    </w:p>
    <w:p w14:paraId="1037DB80" w14:textId="356031B8" w:rsidR="00283A84" w:rsidRPr="0015026C" w:rsidRDefault="00283A84" w:rsidP="0015026C">
      <w:pPr>
        <w:ind w:left="255" w:hanging="255"/>
        <w:jc w:val="both"/>
        <w:rPr>
          <w:sz w:val="20"/>
        </w:rPr>
      </w:pPr>
      <w:r w:rsidRPr="00D86F4B">
        <w:rPr>
          <w:szCs w:val="24"/>
        </w:rPr>
        <w:t>7</w:t>
      </w:r>
      <w:r w:rsidR="00E47D08" w:rsidRPr="00D86F4B">
        <w:rPr>
          <w:szCs w:val="24"/>
        </w:rPr>
        <w:t>.</w:t>
      </w:r>
      <w:r w:rsidR="00E47D08">
        <w:rPr>
          <w:szCs w:val="24"/>
        </w:rPr>
        <w:t> </w:t>
      </w:r>
      <w:r w:rsidRPr="00D86F4B">
        <w:rPr>
          <w:szCs w:val="24"/>
        </w:rPr>
        <w:t>Darba vides riska</w:t>
      </w:r>
      <w:r w:rsidR="008E142F" w:rsidRPr="00D86F4B">
        <w:rPr>
          <w:szCs w:val="24"/>
        </w:rPr>
        <w:t xml:space="preserve"> faktoru</w:t>
      </w:r>
      <w:r w:rsidRPr="00D86F4B">
        <w:rPr>
          <w:szCs w:val="24"/>
        </w:rPr>
        <w:t xml:space="preserve"> novērtējum</w:t>
      </w:r>
      <w:r w:rsidR="008E142F" w:rsidRPr="00D86F4B">
        <w:rPr>
          <w:szCs w:val="24"/>
        </w:rPr>
        <w:t>a apraksts</w:t>
      </w:r>
      <w:r w:rsidRPr="00D86F4B">
        <w:rPr>
          <w:szCs w:val="24"/>
        </w:rPr>
        <w:t xml:space="preserve"> un riska faktoru mērījumi dinamikā</w:t>
      </w:r>
      <w:r w:rsidR="00874F30" w:rsidRPr="00D86F4B">
        <w:rPr>
          <w:szCs w:val="24"/>
        </w:rPr>
        <w:t xml:space="preserve"> </w:t>
      </w:r>
      <w:r w:rsidRPr="0015026C">
        <w:rPr>
          <w:sz w:val="20"/>
        </w:rPr>
        <w:t>(</w:t>
      </w:r>
      <w:r w:rsidR="00762817" w:rsidRPr="00D86F4B">
        <w:rPr>
          <w:sz w:val="20"/>
        </w:rPr>
        <w:t>pielikumā</w:t>
      </w:r>
      <w:r w:rsidRPr="00D86F4B">
        <w:rPr>
          <w:sz w:val="20"/>
        </w:rPr>
        <w:t xml:space="preserve"> </w:t>
      </w:r>
      <w:r w:rsidRPr="0015026C">
        <w:rPr>
          <w:spacing w:val="-2"/>
          <w:sz w:val="20"/>
        </w:rPr>
        <w:t>pievienot</w:t>
      </w:r>
      <w:r w:rsidRPr="00D86F4B">
        <w:rPr>
          <w:sz w:val="20"/>
        </w:rPr>
        <w:t xml:space="preserve"> </w:t>
      </w:r>
      <w:r w:rsidR="00762817" w:rsidRPr="00D86F4B">
        <w:rPr>
          <w:sz w:val="20"/>
        </w:rPr>
        <w:t xml:space="preserve">darba vides risku novērtējuma </w:t>
      </w:r>
      <w:r w:rsidR="00471BA5" w:rsidRPr="00D86F4B">
        <w:rPr>
          <w:sz w:val="20"/>
        </w:rPr>
        <w:t xml:space="preserve">un veikto riska faktoru mērījumu </w:t>
      </w:r>
      <w:r w:rsidRPr="00D86F4B">
        <w:rPr>
          <w:sz w:val="20"/>
        </w:rPr>
        <w:t>kopij</w:t>
      </w:r>
      <w:r w:rsidR="00471BA5" w:rsidRPr="00D86F4B">
        <w:rPr>
          <w:sz w:val="20"/>
        </w:rPr>
        <w:t>as</w:t>
      </w:r>
      <w:r w:rsidRPr="0015026C">
        <w:rPr>
          <w:sz w:val="20"/>
        </w:rPr>
        <w:t>):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15026C" w:rsidRPr="00D86F4B" w14:paraId="5E909AE3" w14:textId="77777777" w:rsidTr="00D85087">
        <w:tc>
          <w:tcPr>
            <w:tcW w:w="8788" w:type="dxa"/>
          </w:tcPr>
          <w:p w14:paraId="2AD593B7" w14:textId="1999B307" w:rsidR="00130F49" w:rsidRPr="00D86F4B" w:rsidRDefault="00130F49" w:rsidP="008E513D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</w:tr>
      <w:tr w:rsidR="0015026C" w:rsidRPr="00D86F4B" w14:paraId="57E66B27" w14:textId="77777777" w:rsidTr="00D85087">
        <w:tc>
          <w:tcPr>
            <w:tcW w:w="8788" w:type="dxa"/>
          </w:tcPr>
          <w:p w14:paraId="6C92D446" w14:textId="49493C43" w:rsidR="00130F49" w:rsidRPr="00D86F4B" w:rsidRDefault="00130F49" w:rsidP="0015026C">
            <w:pPr>
              <w:spacing w:before="20"/>
              <w:jc w:val="both"/>
              <w:rPr>
                <w:szCs w:val="24"/>
                <w:lang w:eastAsia="lv-LV"/>
              </w:rPr>
            </w:pPr>
          </w:p>
        </w:tc>
      </w:tr>
      <w:tr w:rsidR="0015026C" w:rsidRPr="00D86F4B" w14:paraId="15BC3F76" w14:textId="77777777" w:rsidTr="00D85087">
        <w:tc>
          <w:tcPr>
            <w:tcW w:w="8788" w:type="dxa"/>
          </w:tcPr>
          <w:p w14:paraId="2452C0D4" w14:textId="77777777" w:rsidR="00130F49" w:rsidRPr="00D86F4B" w:rsidRDefault="00130F49" w:rsidP="0015026C">
            <w:pPr>
              <w:spacing w:before="20"/>
              <w:jc w:val="both"/>
              <w:rPr>
                <w:szCs w:val="24"/>
                <w:lang w:eastAsia="lv-LV"/>
              </w:rPr>
            </w:pPr>
          </w:p>
        </w:tc>
      </w:tr>
      <w:tr w:rsidR="0015026C" w:rsidRPr="00D86F4B" w14:paraId="07E865A4" w14:textId="77777777" w:rsidTr="00D85087">
        <w:tc>
          <w:tcPr>
            <w:tcW w:w="8788" w:type="dxa"/>
          </w:tcPr>
          <w:p w14:paraId="71DB5F6A" w14:textId="77777777" w:rsidR="00130F49" w:rsidRPr="00D86F4B" w:rsidRDefault="00130F49" w:rsidP="0015026C">
            <w:pPr>
              <w:spacing w:before="20"/>
              <w:jc w:val="both"/>
              <w:rPr>
                <w:szCs w:val="24"/>
                <w:lang w:eastAsia="lv-LV"/>
              </w:rPr>
            </w:pPr>
          </w:p>
        </w:tc>
      </w:tr>
    </w:tbl>
    <w:p w14:paraId="1DA9CA76" w14:textId="77777777" w:rsidR="00130F49" w:rsidRPr="00D86F4B" w:rsidRDefault="00130F49" w:rsidP="00283A84">
      <w:pPr>
        <w:rPr>
          <w:szCs w:val="24"/>
        </w:rPr>
      </w:pPr>
    </w:p>
    <w:p w14:paraId="790273FB" w14:textId="46602527" w:rsidR="005944E5" w:rsidRPr="00D86F4B" w:rsidRDefault="000D6127" w:rsidP="0015026C">
      <w:pPr>
        <w:ind w:left="255" w:hanging="255"/>
        <w:jc w:val="both"/>
        <w:rPr>
          <w:sz w:val="20"/>
        </w:rPr>
      </w:pPr>
      <w:r w:rsidRPr="00D86F4B">
        <w:rPr>
          <w:szCs w:val="24"/>
        </w:rPr>
        <w:t>8.</w:t>
      </w:r>
      <w:r w:rsidR="006274D0">
        <w:rPr>
          <w:szCs w:val="24"/>
        </w:rPr>
        <w:t> </w:t>
      </w:r>
      <w:r w:rsidR="005944E5" w:rsidRPr="00D86F4B">
        <w:rPr>
          <w:szCs w:val="24"/>
        </w:rPr>
        <w:t xml:space="preserve">Instruktāža un apmācība darba aizsardzībā </w:t>
      </w:r>
      <w:r w:rsidR="005944E5" w:rsidRPr="0015026C">
        <w:rPr>
          <w:sz w:val="20"/>
        </w:rPr>
        <w:t>(</w:t>
      </w:r>
      <w:r w:rsidR="006274D0" w:rsidRPr="00D86F4B">
        <w:rPr>
          <w:sz w:val="20"/>
        </w:rPr>
        <w:t>atzīmēt</w:t>
      </w:r>
      <w:r w:rsidR="006274D0">
        <w:rPr>
          <w:sz w:val="20"/>
        </w:rPr>
        <w:t xml:space="preserve"> </w:t>
      </w:r>
      <w:r w:rsidR="005944E5" w:rsidRPr="00D86F4B">
        <w:rPr>
          <w:sz w:val="20"/>
        </w:rPr>
        <w:t xml:space="preserve">vajadzīgo </w:t>
      </w:r>
      <w:r w:rsidR="006274D0">
        <w:rPr>
          <w:sz w:val="20"/>
        </w:rPr>
        <w:t xml:space="preserve">un norādīt, </w:t>
      </w:r>
      <w:r w:rsidR="006274D0" w:rsidRPr="0015026C">
        <w:rPr>
          <w:sz w:val="20"/>
        </w:rPr>
        <w:t xml:space="preserve">kādas instruktāžas un apmācības </w:t>
      </w:r>
      <w:r w:rsidR="006274D0">
        <w:rPr>
          <w:sz w:val="20"/>
        </w:rPr>
        <w:t xml:space="preserve">ir </w:t>
      </w:r>
      <w:r w:rsidR="006274D0" w:rsidRPr="0015026C">
        <w:rPr>
          <w:sz w:val="20"/>
        </w:rPr>
        <w:t>veiktas</w:t>
      </w:r>
      <w:r w:rsidR="005944E5" w:rsidRPr="0015026C">
        <w:rPr>
          <w:sz w:val="20"/>
        </w:rPr>
        <w:t xml:space="preserve">):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7229"/>
      </w:tblGrid>
      <w:tr w:rsidR="00D86F4B" w:rsidRPr="00D86F4B" w14:paraId="21533E60" w14:textId="77777777" w:rsidTr="0015026C">
        <w:tc>
          <w:tcPr>
            <w:tcW w:w="1276" w:type="dxa"/>
            <w:vAlign w:val="bottom"/>
          </w:tcPr>
          <w:p w14:paraId="1F20AA29" w14:textId="430F8434" w:rsidR="00456122" w:rsidRPr="00D86F4B" w:rsidRDefault="008F06EC" w:rsidP="006265DA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10832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D02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="00456122" w:rsidRPr="00D86F4B">
              <w:rPr>
                <w:spacing w:val="-2"/>
                <w:szCs w:val="24"/>
              </w:rPr>
              <w:t xml:space="preserve"> </w:t>
            </w:r>
            <w:r w:rsidR="00456122" w:rsidRPr="00D86F4B">
              <w:rPr>
                <w:szCs w:val="24"/>
              </w:rPr>
              <w:t>ir veikta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vAlign w:val="bottom"/>
          </w:tcPr>
          <w:p w14:paraId="432C9B6B" w14:textId="3875E178" w:rsidR="00456122" w:rsidRPr="0015026C" w:rsidRDefault="00456122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</w:rPr>
            </w:pPr>
          </w:p>
        </w:tc>
      </w:tr>
      <w:tr w:rsidR="00D86F4B" w:rsidRPr="00D86F4B" w14:paraId="57944393" w14:textId="77777777" w:rsidTr="0015026C">
        <w:tc>
          <w:tcPr>
            <w:tcW w:w="1559" w:type="dxa"/>
            <w:gridSpan w:val="2"/>
          </w:tcPr>
          <w:p w14:paraId="5E9ACCA6" w14:textId="7A69B326" w:rsidR="00456122" w:rsidRPr="00D86F4B" w:rsidRDefault="008F06EC" w:rsidP="006265DA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-81694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22" w:rsidRPr="00D86F4B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="00456122" w:rsidRPr="00D86F4B">
              <w:rPr>
                <w:spacing w:val="-2"/>
                <w:szCs w:val="24"/>
              </w:rPr>
              <w:t xml:space="preserve"> </w:t>
            </w:r>
            <w:r w:rsidR="00456122" w:rsidRPr="00D86F4B">
              <w:rPr>
                <w:szCs w:val="24"/>
              </w:rPr>
              <w:t>nav veikta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73A9E3C7" w14:textId="77777777" w:rsidR="00456122" w:rsidRPr="0015026C" w:rsidRDefault="00456122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</w:rPr>
            </w:pPr>
          </w:p>
        </w:tc>
      </w:tr>
    </w:tbl>
    <w:p w14:paraId="106D0B1C" w14:textId="77777777" w:rsidR="008E142F" w:rsidRPr="00D86F4B" w:rsidRDefault="008E142F" w:rsidP="0048028B">
      <w:pPr>
        <w:rPr>
          <w:szCs w:val="24"/>
          <w:lang w:eastAsia="lv-LV"/>
        </w:rPr>
      </w:pPr>
    </w:p>
    <w:p w14:paraId="424FFA27" w14:textId="28D6FE1A" w:rsidR="000D6127" w:rsidRPr="0015026C" w:rsidRDefault="00283A84" w:rsidP="000D6127">
      <w:pPr>
        <w:rPr>
          <w:sz w:val="20"/>
        </w:rPr>
      </w:pPr>
      <w:r w:rsidRPr="00D86F4B">
        <w:rPr>
          <w:szCs w:val="24"/>
        </w:rPr>
        <w:t>9</w:t>
      </w:r>
      <w:r w:rsidR="000D6127" w:rsidRPr="00D86F4B">
        <w:rPr>
          <w:szCs w:val="24"/>
        </w:rPr>
        <w:t xml:space="preserve">. Individuālie aizsardzības līdzekļi </w:t>
      </w:r>
      <w:r w:rsidR="000D6127" w:rsidRPr="0015026C">
        <w:rPr>
          <w:sz w:val="20"/>
        </w:rPr>
        <w:t>(</w:t>
      </w:r>
      <w:r w:rsidR="00DA4EE4" w:rsidRPr="00DE7A0F">
        <w:rPr>
          <w:sz w:val="20"/>
        </w:rPr>
        <w:t>atzīmēt</w:t>
      </w:r>
      <w:r w:rsidR="00DA4EE4" w:rsidRPr="00DA4EE4">
        <w:rPr>
          <w:sz w:val="20"/>
        </w:rPr>
        <w:t xml:space="preserve"> </w:t>
      </w:r>
      <w:r w:rsidR="000D6127" w:rsidRPr="0015026C">
        <w:rPr>
          <w:sz w:val="20"/>
        </w:rPr>
        <w:t>vajadzīgo):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984"/>
        <w:gridCol w:w="709"/>
        <w:gridCol w:w="6085"/>
      </w:tblGrid>
      <w:tr w:rsidR="00D86F4B" w:rsidRPr="00D86F4B" w14:paraId="11F9FFB0" w14:textId="77777777" w:rsidTr="0015026C"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8123" w14:textId="1A77C60A" w:rsidR="001862FE" w:rsidRPr="00D86F4B" w:rsidRDefault="008F06EC" w:rsidP="0015026C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147633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D02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="001862FE" w:rsidRPr="0015026C">
              <w:rPr>
                <w:spacing w:val="-2"/>
                <w:szCs w:val="24"/>
              </w:rPr>
              <w:t xml:space="preserve"> tika izsniegti un lietoti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3CC31" w14:textId="77777777" w:rsidR="001862FE" w:rsidRPr="0015026C" w:rsidRDefault="001862FE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  <w:highlight w:val="yellow"/>
              </w:rPr>
            </w:pPr>
          </w:p>
        </w:tc>
      </w:tr>
      <w:tr w:rsidR="00D86F4B" w:rsidRPr="00D86F4B" w14:paraId="07CF5102" w14:textId="77777777" w:rsidTr="0015026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2060E3" w14:textId="707FCA1D" w:rsidR="00456122" w:rsidRPr="00D86F4B" w:rsidRDefault="00456122" w:rsidP="0015026C">
            <w:pPr>
              <w:tabs>
                <w:tab w:val="left" w:pos="6804"/>
              </w:tabs>
              <w:spacing w:before="60"/>
              <w:ind w:firstLine="321"/>
              <w:rPr>
                <w:spacing w:val="-2"/>
                <w:szCs w:val="24"/>
              </w:rPr>
            </w:pPr>
            <w:r w:rsidRPr="0015026C">
              <w:rPr>
                <w:spacing w:val="-2"/>
                <w:szCs w:val="24"/>
              </w:rPr>
              <w:t>Uzskaitīt, kādi: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1A68E" w14:textId="7FF5229B" w:rsidR="00456122" w:rsidRPr="00D86F4B" w:rsidRDefault="00456122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</w:rPr>
            </w:pPr>
          </w:p>
        </w:tc>
      </w:tr>
      <w:tr w:rsidR="00D86F4B" w:rsidRPr="00D86F4B" w14:paraId="7F949140" w14:textId="77777777" w:rsidTr="0015026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DE10CE" w14:textId="30A5A3BF" w:rsidR="00456122" w:rsidRPr="00D86F4B" w:rsidRDefault="00456122" w:rsidP="0015026C">
            <w:pPr>
              <w:tabs>
                <w:tab w:val="left" w:pos="6804"/>
              </w:tabs>
              <w:spacing w:before="20"/>
              <w:rPr>
                <w:spacing w:val="-2"/>
                <w:szCs w:val="24"/>
              </w:rPr>
            </w:pPr>
          </w:p>
        </w:tc>
        <w:tc>
          <w:tcPr>
            <w:tcW w:w="67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F378275" w14:textId="77777777" w:rsidR="00456122" w:rsidRPr="00D86F4B" w:rsidRDefault="00456122" w:rsidP="0015026C">
            <w:pPr>
              <w:tabs>
                <w:tab w:val="left" w:pos="6804"/>
              </w:tabs>
              <w:spacing w:before="20"/>
              <w:jc w:val="both"/>
              <w:rPr>
                <w:szCs w:val="24"/>
              </w:rPr>
            </w:pPr>
          </w:p>
        </w:tc>
      </w:tr>
      <w:tr w:rsidR="00D86F4B" w:rsidRPr="00D86F4B" w14:paraId="636848EA" w14:textId="77777777" w:rsidTr="00456122">
        <w:tc>
          <w:tcPr>
            <w:tcW w:w="8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F3D47" w14:textId="6AFC55F0" w:rsidR="00456122" w:rsidRPr="00D86F4B" w:rsidRDefault="008F06EC" w:rsidP="00456122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214206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22" w:rsidRPr="00D86F4B">
                  <w:rPr>
                    <w:rFonts w:ascii="MS Gothic" w:eastAsia="MS Gothic" w:hAnsi="MS Gothic"/>
                    <w:spacing w:val="-2"/>
                    <w:szCs w:val="24"/>
                  </w:rPr>
                  <w:t>☐</w:t>
                </w:r>
              </w:sdtContent>
            </w:sdt>
            <w:r w:rsidR="00456122" w:rsidRPr="0015026C">
              <w:rPr>
                <w:spacing w:val="-2"/>
                <w:szCs w:val="24"/>
              </w:rPr>
              <w:t xml:space="preserve"> tika izsniegti, bet netika lietoti</w:t>
            </w:r>
          </w:p>
          <w:p w14:paraId="185A8335" w14:textId="5C3E995E" w:rsidR="00456122" w:rsidRPr="00D86F4B" w:rsidRDefault="008F06EC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-15135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122" w:rsidRPr="00D86F4B">
                  <w:rPr>
                    <w:rFonts w:ascii="MS Gothic" w:eastAsia="MS Gothic" w:hAnsi="MS Gothic"/>
                    <w:spacing w:val="-2"/>
                    <w:szCs w:val="24"/>
                  </w:rPr>
                  <w:t>☐</w:t>
                </w:r>
              </w:sdtContent>
            </w:sdt>
            <w:r w:rsidR="00456122" w:rsidRPr="0015026C">
              <w:rPr>
                <w:spacing w:val="-2"/>
                <w:szCs w:val="24"/>
              </w:rPr>
              <w:t xml:space="preserve"> netika izsniegti</w:t>
            </w:r>
          </w:p>
        </w:tc>
      </w:tr>
    </w:tbl>
    <w:p w14:paraId="7AF18DE1" w14:textId="77777777" w:rsidR="001862FE" w:rsidRPr="00D86F4B" w:rsidRDefault="001862FE" w:rsidP="000D6127">
      <w:pPr>
        <w:rPr>
          <w:szCs w:val="24"/>
        </w:rPr>
      </w:pPr>
    </w:p>
    <w:p w14:paraId="7CFB0407" w14:textId="23486A17" w:rsidR="000D6127" w:rsidRPr="0015026C" w:rsidRDefault="00283A84" w:rsidP="000D6127">
      <w:pPr>
        <w:rPr>
          <w:sz w:val="20"/>
        </w:rPr>
      </w:pPr>
      <w:r w:rsidRPr="00D86F4B">
        <w:rPr>
          <w:szCs w:val="24"/>
        </w:rPr>
        <w:t>10</w:t>
      </w:r>
      <w:r w:rsidR="000D6127" w:rsidRPr="00D86F4B">
        <w:rPr>
          <w:szCs w:val="24"/>
        </w:rPr>
        <w:t xml:space="preserve">. </w:t>
      </w:r>
      <w:r w:rsidR="008E142F" w:rsidRPr="00D86F4B">
        <w:rPr>
          <w:szCs w:val="24"/>
        </w:rPr>
        <w:t>Obligātā veselības</w:t>
      </w:r>
      <w:r w:rsidR="000D6127" w:rsidRPr="00D86F4B">
        <w:rPr>
          <w:szCs w:val="24"/>
        </w:rPr>
        <w:t xml:space="preserve"> pārbaude</w:t>
      </w:r>
      <w:r w:rsidR="00D85087" w:rsidRPr="00D86F4B">
        <w:rPr>
          <w:szCs w:val="24"/>
        </w:rPr>
        <w:t xml:space="preserve"> </w:t>
      </w:r>
      <w:r w:rsidR="000D6127" w:rsidRPr="0015026C">
        <w:rPr>
          <w:sz w:val="20"/>
        </w:rPr>
        <w:t>(</w:t>
      </w:r>
      <w:r w:rsidR="00DA4EE4">
        <w:rPr>
          <w:sz w:val="20"/>
        </w:rPr>
        <w:t xml:space="preserve">norādīt datumu un </w:t>
      </w:r>
      <w:r w:rsidR="000D6127" w:rsidRPr="0015026C">
        <w:rPr>
          <w:sz w:val="20"/>
        </w:rPr>
        <w:t>pievieno</w:t>
      </w:r>
      <w:r w:rsidR="00997F26" w:rsidRPr="0015026C">
        <w:rPr>
          <w:sz w:val="20"/>
        </w:rPr>
        <w:t>t</w:t>
      </w:r>
      <w:r w:rsidR="000D6127" w:rsidRPr="0015026C">
        <w:rPr>
          <w:sz w:val="20"/>
        </w:rPr>
        <w:t xml:space="preserve"> obligāt</w:t>
      </w:r>
      <w:r w:rsidR="00762817" w:rsidRPr="0015026C">
        <w:rPr>
          <w:sz w:val="20"/>
        </w:rPr>
        <w:t>o</w:t>
      </w:r>
      <w:r w:rsidR="000D6127" w:rsidRPr="0015026C">
        <w:rPr>
          <w:sz w:val="20"/>
        </w:rPr>
        <w:t xml:space="preserve"> </w:t>
      </w:r>
      <w:r w:rsidR="00762817" w:rsidRPr="0015026C">
        <w:rPr>
          <w:sz w:val="20"/>
        </w:rPr>
        <w:t xml:space="preserve">veselības </w:t>
      </w:r>
      <w:r w:rsidR="000D6127" w:rsidRPr="0015026C">
        <w:rPr>
          <w:sz w:val="20"/>
        </w:rPr>
        <w:t>pārbau</w:t>
      </w:r>
      <w:r w:rsidR="00762817" w:rsidRPr="0015026C">
        <w:rPr>
          <w:sz w:val="20"/>
        </w:rPr>
        <w:t>žu</w:t>
      </w:r>
      <w:r w:rsidR="000D6127" w:rsidRPr="0015026C">
        <w:rPr>
          <w:sz w:val="20"/>
        </w:rPr>
        <w:t xml:space="preserve"> kar</w:t>
      </w:r>
      <w:r w:rsidR="00761AEF" w:rsidRPr="0015026C">
        <w:rPr>
          <w:sz w:val="20"/>
        </w:rPr>
        <w:t>šu</w:t>
      </w:r>
      <w:r w:rsidR="000D6127" w:rsidRPr="0015026C">
        <w:rPr>
          <w:sz w:val="20"/>
        </w:rPr>
        <w:t xml:space="preserve"> kopij</w:t>
      </w:r>
      <w:r w:rsidR="00AC0461" w:rsidRPr="0015026C">
        <w:rPr>
          <w:sz w:val="20"/>
        </w:rPr>
        <w:t>as</w:t>
      </w:r>
      <w:r w:rsidR="000D6127" w:rsidRPr="0015026C">
        <w:rPr>
          <w:sz w:val="20"/>
        </w:rPr>
        <w:t>)</w:t>
      </w:r>
      <w:r w:rsidR="00D85087" w:rsidRPr="0015026C">
        <w:rPr>
          <w:sz w:val="20"/>
        </w:rPr>
        <w:t>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2"/>
        <w:gridCol w:w="1134"/>
      </w:tblGrid>
      <w:tr w:rsidR="00D86F4B" w:rsidRPr="00D86F4B" w14:paraId="109F3E4C" w14:textId="77777777" w:rsidTr="0015026C">
        <w:tc>
          <w:tcPr>
            <w:tcW w:w="1417" w:type="dxa"/>
            <w:vAlign w:val="bottom"/>
          </w:tcPr>
          <w:p w14:paraId="65982E7C" w14:textId="24217DD3" w:rsidR="00D85087" w:rsidRPr="00D86F4B" w:rsidRDefault="008F06EC" w:rsidP="006265DA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-107165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D02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="00D85087" w:rsidRPr="00D86F4B">
              <w:rPr>
                <w:spacing w:val="-2"/>
                <w:szCs w:val="24"/>
              </w:rPr>
              <w:t xml:space="preserve"> </w:t>
            </w:r>
            <w:r w:rsidR="00D85087" w:rsidRPr="00D86F4B">
              <w:rPr>
                <w:szCs w:val="24"/>
              </w:rPr>
              <w:t>ir veikta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1A3C268A" w14:textId="33E4C505" w:rsidR="00D85087" w:rsidRPr="00D86F4B" w:rsidRDefault="00D85087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</w:rPr>
            </w:pPr>
          </w:p>
        </w:tc>
      </w:tr>
      <w:tr w:rsidR="00D86F4B" w:rsidRPr="00D86F4B" w14:paraId="1A7C7164" w14:textId="77777777" w:rsidTr="0015026C">
        <w:tc>
          <w:tcPr>
            <w:tcW w:w="1559" w:type="dxa"/>
            <w:gridSpan w:val="2"/>
          </w:tcPr>
          <w:p w14:paraId="4825ABFF" w14:textId="77777777" w:rsidR="00D85087" w:rsidRPr="00D86F4B" w:rsidRDefault="008F06EC" w:rsidP="006265DA">
            <w:pPr>
              <w:tabs>
                <w:tab w:val="left" w:pos="6804"/>
              </w:tabs>
              <w:spacing w:before="60"/>
              <w:ind w:right="-57"/>
              <w:rPr>
                <w:spacing w:val="-2"/>
                <w:szCs w:val="24"/>
              </w:rPr>
            </w:pPr>
            <w:sdt>
              <w:sdtPr>
                <w:rPr>
                  <w:spacing w:val="-2"/>
                  <w:szCs w:val="24"/>
                </w:rPr>
                <w:id w:val="-137160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87" w:rsidRPr="00D86F4B">
                  <w:rPr>
                    <w:rFonts w:ascii="MS Gothic" w:eastAsia="MS Gothic" w:hAnsi="MS Gothic" w:hint="eastAsia"/>
                    <w:spacing w:val="-2"/>
                    <w:szCs w:val="24"/>
                  </w:rPr>
                  <w:t>☐</w:t>
                </w:r>
              </w:sdtContent>
            </w:sdt>
            <w:r w:rsidR="00D85087" w:rsidRPr="00D86F4B">
              <w:rPr>
                <w:spacing w:val="-2"/>
                <w:szCs w:val="24"/>
              </w:rPr>
              <w:t xml:space="preserve"> </w:t>
            </w:r>
            <w:r w:rsidR="00D85087" w:rsidRPr="00D86F4B">
              <w:rPr>
                <w:szCs w:val="24"/>
              </w:rPr>
              <w:t>nav veikta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442CED" w14:textId="77777777" w:rsidR="00D85087" w:rsidRPr="00D86F4B" w:rsidRDefault="00D85087" w:rsidP="006265DA">
            <w:pPr>
              <w:tabs>
                <w:tab w:val="left" w:pos="6804"/>
              </w:tabs>
              <w:spacing w:before="60"/>
              <w:jc w:val="both"/>
              <w:rPr>
                <w:szCs w:val="24"/>
              </w:rPr>
            </w:pPr>
          </w:p>
        </w:tc>
      </w:tr>
    </w:tbl>
    <w:p w14:paraId="2306846F" w14:textId="77777777" w:rsidR="000D6127" w:rsidRPr="00D86F4B" w:rsidRDefault="000D6127">
      <w:pPr>
        <w:rPr>
          <w:szCs w:val="24"/>
          <w:lang w:eastAsia="lv-LV"/>
        </w:rPr>
      </w:pPr>
    </w:p>
    <w:p w14:paraId="3327FD43" w14:textId="5BA0F60B" w:rsidR="00D85087" w:rsidRPr="00D86F4B" w:rsidRDefault="00D85087">
      <w:pPr>
        <w:rPr>
          <w:szCs w:val="24"/>
        </w:rPr>
      </w:pPr>
      <w:r w:rsidRPr="00D86F4B">
        <w:rPr>
          <w:szCs w:val="24"/>
        </w:rPr>
        <w:t>11. Piezīmes: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86F4B" w:rsidRPr="00D86F4B" w14:paraId="7E357DB0" w14:textId="77777777" w:rsidTr="00D85087">
        <w:tc>
          <w:tcPr>
            <w:tcW w:w="8646" w:type="dxa"/>
          </w:tcPr>
          <w:p w14:paraId="26113BF2" w14:textId="77777777" w:rsidR="00D85087" w:rsidRPr="00D86F4B" w:rsidRDefault="00D85087" w:rsidP="0015026C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2A806976" w14:textId="77777777" w:rsidTr="00D85087">
        <w:tc>
          <w:tcPr>
            <w:tcW w:w="8646" w:type="dxa"/>
          </w:tcPr>
          <w:p w14:paraId="6523D3C7" w14:textId="77777777" w:rsidR="00D85087" w:rsidRPr="00D86F4B" w:rsidRDefault="00D85087" w:rsidP="0015026C">
            <w:pPr>
              <w:spacing w:before="2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51058F6B" w14:textId="77777777" w:rsidTr="00D85087">
        <w:tc>
          <w:tcPr>
            <w:tcW w:w="8646" w:type="dxa"/>
          </w:tcPr>
          <w:p w14:paraId="5F7CC7B0" w14:textId="77777777" w:rsidR="00D85087" w:rsidRPr="00D86F4B" w:rsidRDefault="00D85087" w:rsidP="0015026C">
            <w:pPr>
              <w:spacing w:before="20"/>
              <w:jc w:val="both"/>
              <w:rPr>
                <w:szCs w:val="24"/>
                <w:lang w:eastAsia="lv-LV"/>
              </w:rPr>
            </w:pPr>
          </w:p>
        </w:tc>
      </w:tr>
    </w:tbl>
    <w:p w14:paraId="0A407EA4" w14:textId="1654589D" w:rsidR="00D85087" w:rsidRPr="00D86F4B" w:rsidRDefault="00D85087">
      <w:pPr>
        <w:rPr>
          <w:szCs w:val="24"/>
          <w:lang w:eastAsia="lv-LV"/>
        </w:rPr>
      </w:pPr>
      <w:r w:rsidRPr="00D86F4B">
        <w:rPr>
          <w:szCs w:val="24"/>
          <w:lang w:eastAsia="lv-LV"/>
        </w:rPr>
        <w:t>12. Pielikumi: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86F4B" w:rsidRPr="00D86F4B" w14:paraId="069A0EAB" w14:textId="77777777" w:rsidTr="006265DA">
        <w:tc>
          <w:tcPr>
            <w:tcW w:w="8646" w:type="dxa"/>
          </w:tcPr>
          <w:p w14:paraId="3D732D35" w14:textId="7780D139" w:rsidR="00D85087" w:rsidRPr="00D86F4B" w:rsidRDefault="00D85087" w:rsidP="0015026C">
            <w:pPr>
              <w:spacing w:before="6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04BE4EFE" w14:textId="77777777" w:rsidTr="006265DA">
        <w:tc>
          <w:tcPr>
            <w:tcW w:w="8646" w:type="dxa"/>
          </w:tcPr>
          <w:p w14:paraId="5F316360" w14:textId="23E76EFF" w:rsidR="00D85087" w:rsidRPr="00D86F4B" w:rsidRDefault="00D85087" w:rsidP="0015026C">
            <w:pPr>
              <w:spacing w:before="20"/>
              <w:jc w:val="both"/>
              <w:rPr>
                <w:szCs w:val="24"/>
                <w:lang w:eastAsia="lv-LV"/>
              </w:rPr>
            </w:pPr>
          </w:p>
        </w:tc>
      </w:tr>
      <w:tr w:rsidR="00D86F4B" w:rsidRPr="00D86F4B" w14:paraId="7000D2C2" w14:textId="77777777" w:rsidTr="006265DA">
        <w:tc>
          <w:tcPr>
            <w:tcW w:w="8646" w:type="dxa"/>
          </w:tcPr>
          <w:p w14:paraId="13E91615" w14:textId="77777777" w:rsidR="00D85087" w:rsidRPr="00D86F4B" w:rsidRDefault="00D85087" w:rsidP="0015026C">
            <w:pPr>
              <w:spacing w:before="20"/>
              <w:jc w:val="both"/>
              <w:rPr>
                <w:szCs w:val="24"/>
                <w:lang w:eastAsia="lv-LV"/>
              </w:rPr>
            </w:pPr>
          </w:p>
        </w:tc>
      </w:tr>
      <w:tr w:rsidR="00D85087" w:rsidRPr="00D86F4B" w14:paraId="6D7D626A" w14:textId="77777777" w:rsidTr="006265DA">
        <w:tc>
          <w:tcPr>
            <w:tcW w:w="8646" w:type="dxa"/>
          </w:tcPr>
          <w:p w14:paraId="6AA23FFB" w14:textId="77777777" w:rsidR="00D85087" w:rsidRPr="00D86F4B" w:rsidRDefault="00D85087" w:rsidP="0015026C">
            <w:pPr>
              <w:spacing w:before="20"/>
              <w:jc w:val="both"/>
              <w:rPr>
                <w:szCs w:val="24"/>
                <w:lang w:eastAsia="lv-LV"/>
              </w:rPr>
            </w:pPr>
          </w:p>
        </w:tc>
      </w:tr>
    </w:tbl>
    <w:p w14:paraId="1BF04533" w14:textId="77777777" w:rsidR="00D85087" w:rsidRPr="00D86F4B" w:rsidRDefault="00D85087">
      <w:pPr>
        <w:rPr>
          <w:szCs w:val="24"/>
          <w:lang w:eastAsia="lv-LV"/>
        </w:rPr>
      </w:pP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7620"/>
      </w:tblGrid>
      <w:tr w:rsidR="00D86F4B" w:rsidRPr="00D86F4B" w14:paraId="154CF4B0" w14:textId="77777777" w:rsidTr="0015026C">
        <w:trPr>
          <w:jc w:val="center"/>
        </w:trPr>
        <w:tc>
          <w:tcPr>
            <w:tcW w:w="1560" w:type="dxa"/>
          </w:tcPr>
          <w:p w14:paraId="2E75BD3C" w14:textId="201C657F" w:rsidR="0048028B" w:rsidRPr="00D86F4B" w:rsidRDefault="008E513D" w:rsidP="00285A19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DD0065" w:rsidRPr="00D86F4B">
              <w:rPr>
                <w:szCs w:val="24"/>
              </w:rPr>
              <w:t>agatavotājs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14:paraId="75E96176" w14:textId="0099E6B6" w:rsidR="0048028B" w:rsidRPr="00D86F4B" w:rsidRDefault="0048028B" w:rsidP="00285A19">
            <w:pPr>
              <w:rPr>
                <w:szCs w:val="24"/>
              </w:rPr>
            </w:pPr>
          </w:p>
        </w:tc>
      </w:tr>
      <w:tr w:rsidR="00D85087" w:rsidRPr="00D86F4B" w14:paraId="6054D17F" w14:textId="77777777" w:rsidTr="0015026C">
        <w:trPr>
          <w:jc w:val="center"/>
        </w:trPr>
        <w:tc>
          <w:tcPr>
            <w:tcW w:w="1560" w:type="dxa"/>
          </w:tcPr>
          <w:p w14:paraId="4650D4BB" w14:textId="77777777" w:rsidR="00D85087" w:rsidRPr="0015026C" w:rsidRDefault="00D85087" w:rsidP="0015026C">
            <w:pPr>
              <w:jc w:val="center"/>
              <w:rPr>
                <w:sz w:val="20"/>
              </w:rPr>
            </w:pPr>
          </w:p>
        </w:tc>
        <w:tc>
          <w:tcPr>
            <w:tcW w:w="7620" w:type="dxa"/>
            <w:tcBorders>
              <w:top w:val="single" w:sz="4" w:space="0" w:color="auto"/>
            </w:tcBorders>
          </w:tcPr>
          <w:p w14:paraId="25FDD6D0" w14:textId="77777777" w:rsidR="00D85087" w:rsidRPr="0015026C" w:rsidRDefault="00D85087" w:rsidP="0015026C">
            <w:pPr>
              <w:jc w:val="center"/>
              <w:rPr>
                <w:sz w:val="20"/>
              </w:rPr>
            </w:pPr>
            <w:r w:rsidRPr="0015026C">
              <w:rPr>
                <w:sz w:val="20"/>
              </w:rPr>
              <w:t>(vārds, uzvārds, paraksts)</w:t>
            </w:r>
          </w:p>
        </w:tc>
      </w:tr>
    </w:tbl>
    <w:p w14:paraId="34FFC8A5" w14:textId="5925F686" w:rsidR="00D85087" w:rsidRPr="00D86F4B" w:rsidRDefault="00D85087"/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7620"/>
      </w:tblGrid>
      <w:tr w:rsidR="00D86F4B" w:rsidRPr="00D86F4B" w14:paraId="02B70058" w14:textId="77777777" w:rsidTr="00D85087">
        <w:trPr>
          <w:jc w:val="center"/>
        </w:trPr>
        <w:tc>
          <w:tcPr>
            <w:tcW w:w="1560" w:type="dxa"/>
          </w:tcPr>
          <w:p w14:paraId="189D8D95" w14:textId="7C6E887B" w:rsidR="000D6127" w:rsidRPr="00D86F4B" w:rsidRDefault="0048028B" w:rsidP="002C7911">
            <w:pPr>
              <w:rPr>
                <w:szCs w:val="24"/>
              </w:rPr>
            </w:pPr>
            <w:r w:rsidRPr="00D86F4B">
              <w:rPr>
                <w:szCs w:val="24"/>
              </w:rPr>
              <w:t xml:space="preserve">Darba </w:t>
            </w:r>
            <w:r w:rsidR="00283A84" w:rsidRPr="00D86F4B">
              <w:rPr>
                <w:szCs w:val="24"/>
              </w:rPr>
              <w:t>devējs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14:paraId="6F4D4758" w14:textId="2B347ED4" w:rsidR="000D6127" w:rsidRPr="00D86F4B" w:rsidRDefault="000D6127" w:rsidP="002C7911">
            <w:pPr>
              <w:rPr>
                <w:szCs w:val="24"/>
              </w:rPr>
            </w:pPr>
          </w:p>
        </w:tc>
      </w:tr>
      <w:tr w:rsidR="00D86F4B" w:rsidRPr="00D86F4B" w14:paraId="50D03874" w14:textId="77777777" w:rsidTr="00D85087">
        <w:trPr>
          <w:jc w:val="center"/>
        </w:trPr>
        <w:tc>
          <w:tcPr>
            <w:tcW w:w="1560" w:type="dxa"/>
          </w:tcPr>
          <w:p w14:paraId="4194EFBC" w14:textId="77777777" w:rsidR="000D6127" w:rsidRPr="0015026C" w:rsidRDefault="000D6127" w:rsidP="002C7911">
            <w:pPr>
              <w:rPr>
                <w:sz w:val="20"/>
              </w:rPr>
            </w:pPr>
          </w:p>
        </w:tc>
        <w:tc>
          <w:tcPr>
            <w:tcW w:w="7620" w:type="dxa"/>
            <w:tcBorders>
              <w:top w:val="single" w:sz="4" w:space="0" w:color="auto"/>
            </w:tcBorders>
          </w:tcPr>
          <w:p w14:paraId="09BDC8E2" w14:textId="3776E499" w:rsidR="000D6127" w:rsidRPr="00D86F4B" w:rsidRDefault="000D6127" w:rsidP="002C7911">
            <w:pPr>
              <w:jc w:val="center"/>
              <w:rPr>
                <w:sz w:val="20"/>
              </w:rPr>
            </w:pPr>
            <w:r w:rsidRPr="0015026C">
              <w:rPr>
                <w:sz w:val="20"/>
              </w:rPr>
              <w:t>(</w:t>
            </w:r>
            <w:r w:rsidR="00D85087" w:rsidRPr="00D86F4B">
              <w:rPr>
                <w:sz w:val="20"/>
              </w:rPr>
              <w:t xml:space="preserve">amats, </w:t>
            </w:r>
            <w:r w:rsidR="00DD0065" w:rsidRPr="0015026C">
              <w:rPr>
                <w:sz w:val="20"/>
              </w:rPr>
              <w:t xml:space="preserve">vārds, uzvārds, </w:t>
            </w:r>
            <w:r w:rsidRPr="0015026C">
              <w:rPr>
                <w:sz w:val="20"/>
              </w:rPr>
              <w:t>paraksts)</w:t>
            </w:r>
          </w:p>
        </w:tc>
      </w:tr>
    </w:tbl>
    <w:p w14:paraId="5F129660" w14:textId="672C9C9E" w:rsidR="000D6127" w:rsidRPr="00D86F4B" w:rsidRDefault="000D6127" w:rsidP="000D6127"/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142"/>
        <w:gridCol w:w="2410"/>
        <w:gridCol w:w="425"/>
        <w:gridCol w:w="6203"/>
      </w:tblGrid>
      <w:tr w:rsidR="00D86F4B" w:rsidRPr="00D86F4B" w14:paraId="5A913DFD" w14:textId="77777777" w:rsidTr="00593A0F">
        <w:trPr>
          <w:jc w:val="center"/>
        </w:trPr>
        <w:tc>
          <w:tcPr>
            <w:tcW w:w="2977" w:type="dxa"/>
            <w:gridSpan w:val="3"/>
          </w:tcPr>
          <w:p w14:paraId="671FD1B7" w14:textId="3C93EEEC" w:rsidR="000D6127" w:rsidRPr="00D86F4B" w:rsidRDefault="00020063" w:rsidP="002C7911">
            <w:pPr>
              <w:rPr>
                <w:szCs w:val="24"/>
              </w:rPr>
            </w:pPr>
            <w:r w:rsidRPr="00D86F4B">
              <w:rPr>
                <w:szCs w:val="24"/>
              </w:rPr>
              <w:t>N</w:t>
            </w:r>
            <w:r w:rsidR="00283A84" w:rsidRPr="00D86F4B">
              <w:rPr>
                <w:szCs w:val="24"/>
              </w:rPr>
              <w:t>odarbinātais</w:t>
            </w:r>
            <w:r w:rsidR="00A6011A" w:rsidRPr="00D86F4B">
              <w:rPr>
                <w:szCs w:val="24"/>
              </w:rPr>
              <w:t xml:space="preserve"> </w:t>
            </w:r>
            <w:r w:rsidR="00A6011A" w:rsidRPr="0015026C">
              <w:rPr>
                <w:sz w:val="20"/>
              </w:rPr>
              <w:t>(ja ir piedalījies)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14:paraId="4ABD4873" w14:textId="17F25307" w:rsidR="000D6127" w:rsidRPr="00D86F4B" w:rsidRDefault="000D6127" w:rsidP="002C7911">
            <w:pPr>
              <w:rPr>
                <w:szCs w:val="24"/>
              </w:rPr>
            </w:pPr>
          </w:p>
        </w:tc>
      </w:tr>
      <w:tr w:rsidR="00D86F4B" w:rsidRPr="00D86F4B" w14:paraId="54DE70B3" w14:textId="77777777" w:rsidTr="00593A0F">
        <w:trPr>
          <w:jc w:val="center"/>
        </w:trPr>
        <w:tc>
          <w:tcPr>
            <w:tcW w:w="2977" w:type="dxa"/>
            <w:gridSpan w:val="3"/>
          </w:tcPr>
          <w:p w14:paraId="1104076D" w14:textId="77777777" w:rsidR="000D6127" w:rsidRPr="0015026C" w:rsidRDefault="000D6127" w:rsidP="002C7911">
            <w:pPr>
              <w:rPr>
                <w:sz w:val="20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14:paraId="629DA561" w14:textId="7BD51BC5" w:rsidR="000D6127" w:rsidRPr="00D86F4B" w:rsidRDefault="000D6127" w:rsidP="002C7911">
            <w:pPr>
              <w:jc w:val="center"/>
              <w:rPr>
                <w:sz w:val="20"/>
              </w:rPr>
            </w:pPr>
            <w:r w:rsidRPr="0015026C">
              <w:rPr>
                <w:sz w:val="20"/>
              </w:rPr>
              <w:t>(</w:t>
            </w:r>
            <w:r w:rsidR="00DD0065" w:rsidRPr="0015026C">
              <w:rPr>
                <w:sz w:val="20"/>
              </w:rPr>
              <w:t xml:space="preserve">vārds, uzvārds, </w:t>
            </w:r>
            <w:r w:rsidRPr="0015026C">
              <w:rPr>
                <w:sz w:val="20"/>
              </w:rPr>
              <w:t>paraksts</w:t>
            </w:r>
            <w:r w:rsidR="00D85087" w:rsidRPr="00D86F4B">
              <w:rPr>
                <w:sz w:val="20"/>
              </w:rPr>
              <w:t>, datums</w:t>
            </w:r>
            <w:r w:rsidRPr="0015026C">
              <w:rPr>
                <w:sz w:val="20"/>
              </w:rPr>
              <w:t>)</w:t>
            </w:r>
          </w:p>
        </w:tc>
      </w:tr>
      <w:tr w:rsidR="00D86F4B" w:rsidRPr="00D86F4B" w14:paraId="632AC6FA" w14:textId="77777777" w:rsidTr="00593A0F">
        <w:trPr>
          <w:jc w:val="center"/>
        </w:trPr>
        <w:tc>
          <w:tcPr>
            <w:tcW w:w="2552" w:type="dxa"/>
            <w:gridSpan w:val="2"/>
            <w:vAlign w:val="bottom"/>
          </w:tcPr>
          <w:p w14:paraId="29021E12" w14:textId="5B3D9F20" w:rsidR="00F348EB" w:rsidRPr="00D86F4B" w:rsidRDefault="00020063" w:rsidP="002C7911">
            <w:pPr>
              <w:rPr>
                <w:szCs w:val="24"/>
              </w:rPr>
            </w:pPr>
            <w:r w:rsidRPr="00D86F4B">
              <w:rPr>
                <w:szCs w:val="24"/>
              </w:rPr>
              <w:t>N</w:t>
            </w:r>
            <w:r w:rsidR="00F348EB" w:rsidRPr="00D86F4B">
              <w:rPr>
                <w:szCs w:val="24"/>
              </w:rPr>
              <w:t>odarbinātā komentāri: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14:paraId="5148712E" w14:textId="77777777" w:rsidR="00F348EB" w:rsidRPr="0015026C" w:rsidRDefault="00F348EB" w:rsidP="0015026C">
            <w:pPr>
              <w:spacing w:before="60"/>
              <w:rPr>
                <w:szCs w:val="24"/>
              </w:rPr>
            </w:pPr>
          </w:p>
        </w:tc>
      </w:tr>
      <w:tr w:rsidR="00D86F4B" w:rsidRPr="00D86F4B" w14:paraId="20EFD91E" w14:textId="77777777" w:rsidTr="0015026C">
        <w:trPr>
          <w:gridBefore w:val="1"/>
          <w:wBefore w:w="142" w:type="dxa"/>
          <w:jc w:val="center"/>
        </w:trPr>
        <w:tc>
          <w:tcPr>
            <w:tcW w:w="9038" w:type="dxa"/>
            <w:gridSpan w:val="3"/>
            <w:tcBorders>
              <w:bottom w:val="single" w:sz="4" w:space="0" w:color="auto"/>
            </w:tcBorders>
          </w:tcPr>
          <w:p w14:paraId="4E013F8D" w14:textId="4667E183" w:rsidR="0012521E" w:rsidRPr="0015026C" w:rsidRDefault="0012521E" w:rsidP="0015026C">
            <w:pPr>
              <w:spacing w:before="20"/>
              <w:rPr>
                <w:szCs w:val="24"/>
              </w:rPr>
            </w:pPr>
          </w:p>
        </w:tc>
      </w:tr>
      <w:tr w:rsidR="00D86F4B" w:rsidRPr="00D86F4B" w14:paraId="6A8E6D7C" w14:textId="77777777" w:rsidTr="0015026C">
        <w:trPr>
          <w:gridBefore w:val="1"/>
          <w:wBefore w:w="142" w:type="dxa"/>
          <w:jc w:val="center"/>
        </w:trPr>
        <w:tc>
          <w:tcPr>
            <w:tcW w:w="90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CE332E" w14:textId="77777777" w:rsidR="0012521E" w:rsidRPr="0015026C" w:rsidRDefault="0012521E" w:rsidP="0015026C">
            <w:pPr>
              <w:spacing w:before="20"/>
              <w:rPr>
                <w:szCs w:val="24"/>
              </w:rPr>
            </w:pPr>
          </w:p>
        </w:tc>
      </w:tr>
    </w:tbl>
    <w:p w14:paraId="74966388" w14:textId="0291E9C3" w:rsidR="0066237F" w:rsidRPr="0015026C" w:rsidRDefault="0066237F" w:rsidP="0015026C">
      <w:pPr>
        <w:spacing w:before="60"/>
        <w:ind w:left="113"/>
        <w:rPr>
          <w:sz w:val="22"/>
          <w:szCs w:val="18"/>
        </w:rPr>
      </w:pPr>
    </w:p>
    <w:sectPr w:rsidR="0066237F" w:rsidRPr="0015026C" w:rsidSect="0015026C">
      <w:headerReference w:type="default" r:id="rId9"/>
      <w:footerReference w:type="default" r:id="rId10"/>
      <w:footerReference w:type="first" r:id="rId11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EF37D" w14:textId="77777777" w:rsidR="00E42620" w:rsidRDefault="00E42620" w:rsidP="00010F49">
      <w:r>
        <w:separator/>
      </w:r>
    </w:p>
  </w:endnote>
  <w:endnote w:type="continuationSeparator" w:id="0">
    <w:p w14:paraId="7C743931" w14:textId="77777777" w:rsidR="00E42620" w:rsidRDefault="00E42620" w:rsidP="0001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78D7A" w14:textId="262D78AF" w:rsidR="00010F49" w:rsidRPr="0015026C" w:rsidRDefault="00010F49">
    <w:pPr>
      <w:pStyle w:val="Footer"/>
      <w:rPr>
        <w:sz w:val="16"/>
        <w:szCs w:val="16"/>
      </w:rPr>
    </w:pPr>
    <w:r w:rsidRPr="003B2696">
      <w:rPr>
        <w:sz w:val="16"/>
        <w:szCs w:val="16"/>
      </w:rPr>
      <w:t>N1519_4p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2BEC" w14:textId="3D5F91B3" w:rsidR="00010F49" w:rsidRPr="0015026C" w:rsidRDefault="00010F49">
    <w:pPr>
      <w:pStyle w:val="Footer"/>
      <w:rPr>
        <w:sz w:val="16"/>
        <w:szCs w:val="16"/>
      </w:rPr>
    </w:pPr>
    <w:r w:rsidRPr="003B2696">
      <w:rPr>
        <w:sz w:val="16"/>
        <w:szCs w:val="16"/>
      </w:rPr>
      <w:t>N1519_4p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3A76C" w14:textId="77777777" w:rsidR="00E42620" w:rsidRDefault="00E42620" w:rsidP="00010F49">
      <w:r>
        <w:separator/>
      </w:r>
    </w:p>
  </w:footnote>
  <w:footnote w:type="continuationSeparator" w:id="0">
    <w:p w14:paraId="67E8BBA2" w14:textId="77777777" w:rsidR="00E42620" w:rsidRDefault="00E42620" w:rsidP="0001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36072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4FB74D" w14:textId="45A0A6FE" w:rsidR="00010F49" w:rsidRDefault="00010F49" w:rsidP="001502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27"/>
    <w:rsid w:val="00010F49"/>
    <w:rsid w:val="00020063"/>
    <w:rsid w:val="000D02A1"/>
    <w:rsid w:val="000D0A0D"/>
    <w:rsid w:val="000D368A"/>
    <w:rsid w:val="000D3B55"/>
    <w:rsid w:val="000D5DA2"/>
    <w:rsid w:val="000D6127"/>
    <w:rsid w:val="00100A6C"/>
    <w:rsid w:val="00111987"/>
    <w:rsid w:val="00125044"/>
    <w:rsid w:val="0012521E"/>
    <w:rsid w:val="00130F49"/>
    <w:rsid w:val="0015026C"/>
    <w:rsid w:val="00167432"/>
    <w:rsid w:val="0017447D"/>
    <w:rsid w:val="001862FE"/>
    <w:rsid w:val="001B3B8A"/>
    <w:rsid w:val="002110DF"/>
    <w:rsid w:val="002115FE"/>
    <w:rsid w:val="00243121"/>
    <w:rsid w:val="00255E17"/>
    <w:rsid w:val="0026392A"/>
    <w:rsid w:val="002669C5"/>
    <w:rsid w:val="00275459"/>
    <w:rsid w:val="00283A84"/>
    <w:rsid w:val="00291E9D"/>
    <w:rsid w:val="002A07F5"/>
    <w:rsid w:val="002C1CBF"/>
    <w:rsid w:val="00300C9C"/>
    <w:rsid w:val="003171D7"/>
    <w:rsid w:val="00325EBD"/>
    <w:rsid w:val="003267B0"/>
    <w:rsid w:val="00345E5F"/>
    <w:rsid w:val="003624E4"/>
    <w:rsid w:val="0037314A"/>
    <w:rsid w:val="003A20D3"/>
    <w:rsid w:val="003A5D02"/>
    <w:rsid w:val="003C2FF3"/>
    <w:rsid w:val="003D4F73"/>
    <w:rsid w:val="003E7D0B"/>
    <w:rsid w:val="00456122"/>
    <w:rsid w:val="00471BA5"/>
    <w:rsid w:val="0048028B"/>
    <w:rsid w:val="0049548E"/>
    <w:rsid w:val="00506EFB"/>
    <w:rsid w:val="00531C98"/>
    <w:rsid w:val="00541BD8"/>
    <w:rsid w:val="00551CB8"/>
    <w:rsid w:val="00593A0F"/>
    <w:rsid w:val="005944E5"/>
    <w:rsid w:val="005E48F9"/>
    <w:rsid w:val="005E5379"/>
    <w:rsid w:val="005F2966"/>
    <w:rsid w:val="006274D0"/>
    <w:rsid w:val="0063718B"/>
    <w:rsid w:val="006542B4"/>
    <w:rsid w:val="00656544"/>
    <w:rsid w:val="0066237F"/>
    <w:rsid w:val="00697683"/>
    <w:rsid w:val="006A679E"/>
    <w:rsid w:val="006C72F6"/>
    <w:rsid w:val="006F7D51"/>
    <w:rsid w:val="00700552"/>
    <w:rsid w:val="00724C12"/>
    <w:rsid w:val="0072767A"/>
    <w:rsid w:val="00736F0E"/>
    <w:rsid w:val="007500FF"/>
    <w:rsid w:val="00761AEF"/>
    <w:rsid w:val="00762817"/>
    <w:rsid w:val="00766728"/>
    <w:rsid w:val="00770A11"/>
    <w:rsid w:val="00776DF1"/>
    <w:rsid w:val="00783689"/>
    <w:rsid w:val="007B7931"/>
    <w:rsid w:val="007D3BFF"/>
    <w:rsid w:val="007F7D7D"/>
    <w:rsid w:val="0080385C"/>
    <w:rsid w:val="008308AF"/>
    <w:rsid w:val="008319E6"/>
    <w:rsid w:val="00874F30"/>
    <w:rsid w:val="0088669F"/>
    <w:rsid w:val="00891445"/>
    <w:rsid w:val="008E142F"/>
    <w:rsid w:val="008E513D"/>
    <w:rsid w:val="008F06EC"/>
    <w:rsid w:val="008F383E"/>
    <w:rsid w:val="008F5D0D"/>
    <w:rsid w:val="008F6559"/>
    <w:rsid w:val="0091711D"/>
    <w:rsid w:val="00924535"/>
    <w:rsid w:val="00987B00"/>
    <w:rsid w:val="00997F26"/>
    <w:rsid w:val="009E322E"/>
    <w:rsid w:val="00A3775C"/>
    <w:rsid w:val="00A6011A"/>
    <w:rsid w:val="00A6682E"/>
    <w:rsid w:val="00A858A4"/>
    <w:rsid w:val="00A90209"/>
    <w:rsid w:val="00AA4EA6"/>
    <w:rsid w:val="00AA6CD3"/>
    <w:rsid w:val="00AB2D8A"/>
    <w:rsid w:val="00AC0461"/>
    <w:rsid w:val="00AD075C"/>
    <w:rsid w:val="00AD14ED"/>
    <w:rsid w:val="00AD1DA6"/>
    <w:rsid w:val="00AF2AFF"/>
    <w:rsid w:val="00B009F4"/>
    <w:rsid w:val="00B02277"/>
    <w:rsid w:val="00B1588D"/>
    <w:rsid w:val="00B85F9B"/>
    <w:rsid w:val="00BA2EDA"/>
    <w:rsid w:val="00BB0EF2"/>
    <w:rsid w:val="00BB4D70"/>
    <w:rsid w:val="00BF52E2"/>
    <w:rsid w:val="00C14D95"/>
    <w:rsid w:val="00C30AA2"/>
    <w:rsid w:val="00C46A5E"/>
    <w:rsid w:val="00C91280"/>
    <w:rsid w:val="00C92436"/>
    <w:rsid w:val="00CA23E0"/>
    <w:rsid w:val="00CC1C6E"/>
    <w:rsid w:val="00CF7BAB"/>
    <w:rsid w:val="00D10062"/>
    <w:rsid w:val="00D23B50"/>
    <w:rsid w:val="00D34E8B"/>
    <w:rsid w:val="00D40426"/>
    <w:rsid w:val="00D5019C"/>
    <w:rsid w:val="00D56440"/>
    <w:rsid w:val="00D62357"/>
    <w:rsid w:val="00D62F5D"/>
    <w:rsid w:val="00D85087"/>
    <w:rsid w:val="00D86F4B"/>
    <w:rsid w:val="00DA4EE4"/>
    <w:rsid w:val="00DB314B"/>
    <w:rsid w:val="00DC1F8A"/>
    <w:rsid w:val="00DC2437"/>
    <w:rsid w:val="00DD0065"/>
    <w:rsid w:val="00DD178F"/>
    <w:rsid w:val="00E138B1"/>
    <w:rsid w:val="00E253FF"/>
    <w:rsid w:val="00E41174"/>
    <w:rsid w:val="00E42620"/>
    <w:rsid w:val="00E47D08"/>
    <w:rsid w:val="00E66016"/>
    <w:rsid w:val="00E755EC"/>
    <w:rsid w:val="00E950EB"/>
    <w:rsid w:val="00EC2A0B"/>
    <w:rsid w:val="00ED42E6"/>
    <w:rsid w:val="00F12CA7"/>
    <w:rsid w:val="00F2397B"/>
    <w:rsid w:val="00F30836"/>
    <w:rsid w:val="00F348EB"/>
    <w:rsid w:val="00F53F88"/>
    <w:rsid w:val="00F61C8F"/>
    <w:rsid w:val="00F61E14"/>
    <w:rsid w:val="00FA3A66"/>
    <w:rsid w:val="00FF01DC"/>
    <w:rsid w:val="00FF235D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7F349"/>
  <w15:chartTrackingRefBased/>
  <w15:docId w15:val="{04B049B5-47A6-4ADB-9CF2-4A102DE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35D"/>
    <w:rPr>
      <w:rFonts w:eastAsia="Times New Roman" w:cs="Times New Roman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28B"/>
    <w:pPr>
      <w:ind w:left="720"/>
      <w:contextualSpacing/>
    </w:pPr>
  </w:style>
  <w:style w:type="table" w:styleId="TableGrid">
    <w:name w:val="Table Grid"/>
    <w:basedOn w:val="TableNormal"/>
    <w:uiPriority w:val="39"/>
    <w:rsid w:val="0028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1B3B8A"/>
  </w:style>
  <w:style w:type="character" w:styleId="CommentReference">
    <w:name w:val="annotation reference"/>
    <w:basedOn w:val="DefaultParagraphFont"/>
    <w:uiPriority w:val="99"/>
    <w:semiHidden/>
    <w:unhideWhenUsed/>
    <w:rsid w:val="00AC0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4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461"/>
    <w:rPr>
      <w:rFonts w:eastAsia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461"/>
    <w:rPr>
      <w:rFonts w:eastAsia="Times New Roman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4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461"/>
    <w:rPr>
      <w:rFonts w:ascii="Segoe UI" w:eastAsia="Times New Roman" w:hAnsi="Segoe UI" w:cs="Segoe UI"/>
      <w:sz w:val="18"/>
      <w:szCs w:val="18"/>
      <w:lang w:val="lv-LV"/>
    </w:rPr>
  </w:style>
  <w:style w:type="paragraph" w:styleId="Revision">
    <w:name w:val="Revision"/>
    <w:hidden/>
    <w:uiPriority w:val="99"/>
    <w:semiHidden/>
    <w:rsid w:val="00010F49"/>
    <w:rPr>
      <w:rFonts w:eastAsia="Times New Roman" w:cs="Times New Roman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10F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F49"/>
    <w:rPr>
      <w:rFonts w:eastAsia="Times New Roman" w:cs="Times New Roman"/>
      <w:szCs w:val="20"/>
      <w:lang w:val="lv-LV"/>
    </w:rPr>
  </w:style>
  <w:style w:type="paragraph" w:styleId="Footer">
    <w:name w:val="footer"/>
    <w:basedOn w:val="Normal"/>
    <w:link w:val="FooterChar"/>
    <w:unhideWhenUsed/>
    <w:rsid w:val="00010F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10F49"/>
    <w:rPr>
      <w:rFonts w:eastAsia="Times New Roman" w:cs="Times New Roman"/>
      <w:szCs w:val="20"/>
      <w:lang w:val="lv-LV"/>
    </w:rPr>
  </w:style>
  <w:style w:type="paragraph" w:styleId="NormalWeb">
    <w:name w:val="Normal (Web)"/>
    <w:basedOn w:val="Normal"/>
    <w:uiPriority w:val="99"/>
    <w:semiHidden/>
    <w:unhideWhenUsed/>
    <w:rsid w:val="001862FE"/>
    <w:rPr>
      <w:szCs w:val="24"/>
    </w:rPr>
  </w:style>
  <w:style w:type="character" w:styleId="Hyperlink">
    <w:name w:val="Hyperlink"/>
    <w:basedOn w:val="DefaultParagraphFont"/>
    <w:uiPriority w:val="99"/>
    <w:unhideWhenUsed/>
    <w:rsid w:val="00AA4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EA6"/>
    <w:rPr>
      <w:color w:val="605E5C"/>
      <w:shd w:val="clear" w:color="auto" w:fill="E1DFDD"/>
    </w:rPr>
  </w:style>
  <w:style w:type="paragraph" w:customStyle="1" w:styleId="placeholderparagraph">
    <w:name w:val="placeholder_paragraph"/>
    <w:qFormat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5b3a2ad60185a35bee4fbf8b6ba6037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d1933f60e8167ad0a80c7b1af10918b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Props1.xml><?xml version="1.0" encoding="utf-8"?>
<ds:datastoreItem xmlns:ds="http://schemas.openxmlformats.org/officeDocument/2006/customXml" ds:itemID="{ABE152C5-A09D-4128-BBB5-19FB569DB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1D4DE-63F2-449A-A2AF-24BCB46A0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07362-221D-4127-A9AE-B6A7681BAC68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14bf4ffe-e1de-4f56-a2d6-d8c72f6fd35a"/>
    <ds:schemaRef ds:uri="http://schemas.microsoft.com/office/2006/documentManagement/types"/>
    <ds:schemaRef ds:uri="http://www.w3.org/XML/1998/namespace"/>
    <ds:schemaRef ds:uri="30b671a1-e750-4efc-a322-d42da3124237"/>
    <ds:schemaRef ds:uri="http://purl.org/dc/terms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Murane</dc:creator>
  <cp:keywords/>
  <dc:description/>
  <cp:lastModifiedBy>Sandra Zarina</cp:lastModifiedBy>
  <cp:revision>2</cp:revision>
  <cp:lastPrinted>2024-09-16T08:59:00Z</cp:lastPrinted>
  <dcterms:created xsi:type="dcterms:W3CDTF">2025-05-26T06:39:00Z</dcterms:created>
  <dcterms:modified xsi:type="dcterms:W3CDTF">2025-05-26T06:39:00Z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